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544A6" w14:textId="77777777"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029A272C" wp14:editId="6EDD6539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14:paraId="59C7715D" w14:textId="77777777"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14:paraId="5354ED8D" w14:textId="77777777"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14:paraId="7C2A2238" w14:textId="77777777"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7578F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14:paraId="776FC30A" w14:textId="77777777" w:rsidR="00596DDC" w:rsidRDefault="00596DDC"/>
    <w:p w14:paraId="159A4AD9" w14:textId="77777777"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>
        <w:t>110</w:t>
      </w:r>
      <w:r w:rsidR="00D83CFE">
        <w:t>4</w:t>
      </w:r>
      <w:r>
        <w:t>-0</w:t>
      </w:r>
      <w:r w:rsidR="00D83CFE">
        <w:t>0</w:t>
      </w:r>
      <w:r w:rsidR="009B4F1B">
        <w:t>3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14:paraId="49C96A43" w14:textId="77777777" w:rsidTr="00596DDC">
        <w:tc>
          <w:tcPr>
            <w:tcW w:w="23639" w:type="dxa"/>
            <w:gridSpan w:val="4"/>
          </w:tcPr>
          <w:p w14:paraId="5B36362E" w14:textId="77777777"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D82951" w14:paraId="10CB0293" w14:textId="77777777" w:rsidTr="00596DDC">
        <w:tc>
          <w:tcPr>
            <w:tcW w:w="23639" w:type="dxa"/>
            <w:gridSpan w:val="4"/>
          </w:tcPr>
          <w:p w14:paraId="4EFE673A" w14:textId="77777777"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14:paraId="0EB8E4E8" w14:textId="77777777" w:rsidTr="00596DDC">
        <w:tc>
          <w:tcPr>
            <w:tcW w:w="3227" w:type="dxa"/>
          </w:tcPr>
          <w:p w14:paraId="572E8776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14:paraId="2F0F8D57" w14:textId="11B544F2" w:rsidR="00E11E06" w:rsidRPr="00674242" w:rsidRDefault="00243A19" w:rsidP="0080447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</w:t>
            </w:r>
            <w:r w:rsidR="004F5EA3">
              <w:rPr>
                <w:rFonts w:ascii="Century Gothic" w:hAnsi="Century Gothic" w:cs="Century Gothic"/>
                <w:sz w:val="18"/>
                <w:szCs w:val="18"/>
              </w:rPr>
              <w:t>sesor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Jurídico                           </w:t>
            </w:r>
          </w:p>
        </w:tc>
        <w:tc>
          <w:tcPr>
            <w:tcW w:w="6804" w:type="dxa"/>
          </w:tcPr>
          <w:p w14:paraId="02AE036C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68C5FE47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4C6E5AB9" w14:textId="77777777" w:rsidTr="00596DDC">
        <w:tc>
          <w:tcPr>
            <w:tcW w:w="3227" w:type="dxa"/>
          </w:tcPr>
          <w:p w14:paraId="66324D1B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14:paraId="32C4E0D2" w14:textId="77777777" w:rsidR="00E11E06" w:rsidRPr="00243A19" w:rsidRDefault="00243A19" w:rsidP="00452CB6">
            <w:pPr>
              <w:widowControl w:val="0"/>
              <w:tabs>
                <w:tab w:val="right" w:pos="2970"/>
                <w:tab w:val="left" w:pos="3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 de Economía</w:t>
            </w:r>
          </w:p>
        </w:tc>
        <w:tc>
          <w:tcPr>
            <w:tcW w:w="6804" w:type="dxa"/>
          </w:tcPr>
          <w:p w14:paraId="45F1B43A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649BEA09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3BF2E309" w14:textId="77777777" w:rsidTr="00596DDC">
        <w:tc>
          <w:tcPr>
            <w:tcW w:w="3227" w:type="dxa"/>
          </w:tcPr>
          <w:p w14:paraId="409B43EC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14:paraId="1F8990F9" w14:textId="77777777" w:rsidR="00E11E06" w:rsidRPr="00674242" w:rsidRDefault="00C63A69" w:rsidP="001511E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Oficina del Titular de la Secretaria, </w:t>
            </w:r>
            <w:r w:rsidR="00452CB6">
              <w:rPr>
                <w:rFonts w:ascii="Century Gothic" w:hAnsi="Century Gothic" w:cs="Century Gothic"/>
                <w:sz w:val="18"/>
                <w:szCs w:val="18"/>
              </w:rPr>
              <w:t>Dirección General Jurídica</w:t>
            </w:r>
          </w:p>
        </w:tc>
        <w:tc>
          <w:tcPr>
            <w:tcW w:w="6804" w:type="dxa"/>
          </w:tcPr>
          <w:p w14:paraId="7B8B6AEF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2E9241CB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743DDD33" w14:textId="77777777" w:rsidTr="00596DDC">
        <w:tc>
          <w:tcPr>
            <w:tcW w:w="3227" w:type="dxa"/>
          </w:tcPr>
          <w:p w14:paraId="6FFCA563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14:paraId="4A61ADFE" w14:textId="77777777" w:rsidR="00E11E06" w:rsidRPr="00243A19" w:rsidRDefault="00452CB6" w:rsidP="00243A19">
            <w:pPr>
              <w:widowControl w:val="0"/>
              <w:tabs>
                <w:tab w:val="right" w:pos="2970"/>
                <w:tab w:val="left" w:pos="3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General Jurídico</w:t>
            </w:r>
          </w:p>
        </w:tc>
        <w:tc>
          <w:tcPr>
            <w:tcW w:w="6804" w:type="dxa"/>
          </w:tcPr>
          <w:p w14:paraId="205CB9D3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2051913F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79AA5F51" w14:textId="77777777" w:rsidTr="00501397">
        <w:trPr>
          <w:trHeight w:val="95"/>
        </w:trPr>
        <w:tc>
          <w:tcPr>
            <w:tcW w:w="3227" w:type="dxa"/>
          </w:tcPr>
          <w:p w14:paraId="045BDA07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14:paraId="52C7F29E" w14:textId="77777777" w:rsidR="00E11E06" w:rsidRPr="00674242" w:rsidRDefault="00243A19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14:paraId="5BB37A74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0F6D92EE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14:paraId="1817A2BC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14:paraId="5DCAC6F5" w14:textId="77777777" w:rsidR="00243A19" w:rsidRDefault="00D82951" w:rsidP="00243A19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14:paraId="473F9BD7" w14:textId="77777777" w:rsidR="00243A19" w:rsidRDefault="00243A19" w:rsidP="00243A19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14:paraId="6E4A6417" w14:textId="77777777" w:rsidR="00243A19" w:rsidRPr="00243A19" w:rsidRDefault="00243A19" w:rsidP="00243A19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sz w:val="18"/>
          <w:szCs w:val="18"/>
        </w:rPr>
        <w:t>Que la Secretaria de Economía cuente con un marco Jurídico actualizado y congruente, que le permita realizar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efectivamente sus metas y objetivos, resguardar los intereses jurídicos de la Secretaria de Economía y brindar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transparencia Jurídica a contratos y convenios en que la dependencia forme.</w:t>
      </w:r>
    </w:p>
    <w:p w14:paraId="36EEB028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14:paraId="7DE8B449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14:paraId="4EB226DB" w14:textId="77777777" w:rsidTr="00D82951">
        <w:tc>
          <w:tcPr>
            <w:tcW w:w="526" w:type="dxa"/>
          </w:tcPr>
          <w:p w14:paraId="635958D7" w14:textId="77777777"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14:paraId="75B227EA" w14:textId="77777777" w:rsidR="00D82951" w:rsidRPr="00243A19" w:rsidRDefault="00243A19" w:rsidP="00243A1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Revisar correo electrónico Oficial de la Unidad Jurídica y dar a conocer al Titular las solicitudes recibidas por ese medio, para su respectiva atención y trámite.</w:t>
            </w:r>
          </w:p>
        </w:tc>
      </w:tr>
      <w:tr w:rsidR="00D82951" w14:paraId="77CC22A5" w14:textId="77777777" w:rsidTr="00D82951">
        <w:tc>
          <w:tcPr>
            <w:tcW w:w="526" w:type="dxa"/>
          </w:tcPr>
          <w:p w14:paraId="23897A4C" w14:textId="77777777"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14:paraId="6C258E2C" w14:textId="77777777" w:rsidR="00D82951" w:rsidRPr="00113743" w:rsidRDefault="00243A1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Recepción, registro y control de asuntos que se llevan en la Unidad Jurídica.</w:t>
            </w:r>
          </w:p>
        </w:tc>
      </w:tr>
      <w:tr w:rsidR="00D82951" w14:paraId="7530AD25" w14:textId="77777777" w:rsidTr="00D82951">
        <w:tc>
          <w:tcPr>
            <w:tcW w:w="526" w:type="dxa"/>
          </w:tcPr>
          <w:p w14:paraId="6D5A0D19" w14:textId="77777777"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14:paraId="32B56D59" w14:textId="77777777" w:rsidR="00D82951" w:rsidRPr="00640111" w:rsidRDefault="00243A19" w:rsidP="00501397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Integrar expedientes de asuntos de la Unidad Administrativa</w:t>
            </w:r>
          </w:p>
        </w:tc>
      </w:tr>
      <w:tr w:rsidR="00501397" w14:paraId="4B125DA0" w14:textId="77777777" w:rsidTr="00D82951">
        <w:tc>
          <w:tcPr>
            <w:tcW w:w="526" w:type="dxa"/>
          </w:tcPr>
          <w:p w14:paraId="676F5F06" w14:textId="77777777" w:rsidR="00501397" w:rsidRPr="00640111" w:rsidRDefault="00AB0D6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7853" w:type="dxa"/>
          </w:tcPr>
          <w:p w14:paraId="369D4950" w14:textId="77777777" w:rsidR="00501397" w:rsidRPr="00243A19" w:rsidRDefault="00243A19" w:rsidP="00243A1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Apoyar al Titular de la Unidad Jurídica en la revisión en el aspecto jurídico de los convenios, contratos y demás actos jurídicos en los que intervenga la Secretaria.</w:t>
            </w:r>
          </w:p>
        </w:tc>
      </w:tr>
      <w:tr w:rsidR="00E11E06" w14:paraId="0495B3C8" w14:textId="77777777" w:rsidTr="00D82951">
        <w:tc>
          <w:tcPr>
            <w:tcW w:w="526" w:type="dxa"/>
          </w:tcPr>
          <w:p w14:paraId="1A9E9B9E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</w:tc>
        <w:tc>
          <w:tcPr>
            <w:tcW w:w="7853" w:type="dxa"/>
          </w:tcPr>
          <w:p w14:paraId="51C4C3BB" w14:textId="77777777" w:rsidR="00E11E06" w:rsidRPr="00243A19" w:rsidRDefault="00243A19" w:rsidP="00243A1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Elaborar y entregar oficios y tarjetas informativas.</w:t>
            </w:r>
          </w:p>
        </w:tc>
      </w:tr>
      <w:tr w:rsidR="00E11E06" w14:paraId="4D29F56E" w14:textId="77777777" w:rsidTr="00D82951">
        <w:tc>
          <w:tcPr>
            <w:tcW w:w="526" w:type="dxa"/>
          </w:tcPr>
          <w:p w14:paraId="7E1EA0C5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6.-</w:t>
            </w:r>
          </w:p>
        </w:tc>
        <w:tc>
          <w:tcPr>
            <w:tcW w:w="7853" w:type="dxa"/>
          </w:tcPr>
          <w:p w14:paraId="780AB0B5" w14:textId="77777777" w:rsidR="00E11E06" w:rsidRPr="00243A19" w:rsidRDefault="00243A19" w:rsidP="00243A1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Mantener permanentemente actualizado un prontuario de disposiciones jurídicas de la dependencia.</w:t>
            </w:r>
          </w:p>
        </w:tc>
      </w:tr>
      <w:tr w:rsidR="00E11E06" w14:paraId="3625757F" w14:textId="77777777" w:rsidTr="00D82951">
        <w:tc>
          <w:tcPr>
            <w:tcW w:w="526" w:type="dxa"/>
          </w:tcPr>
          <w:p w14:paraId="5DB96988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7.-</w:t>
            </w:r>
          </w:p>
        </w:tc>
        <w:tc>
          <w:tcPr>
            <w:tcW w:w="7853" w:type="dxa"/>
          </w:tcPr>
          <w:p w14:paraId="2D1267D1" w14:textId="77777777" w:rsidR="00E11E06" w:rsidRPr="00243A19" w:rsidRDefault="00243A19" w:rsidP="00243A1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Apoyar al Titular de la Unidad Jurídica para formular, revisar y someter a consideración del Secretario de Economía el reglamento interior de la Secretaria.</w:t>
            </w:r>
          </w:p>
        </w:tc>
      </w:tr>
      <w:tr w:rsidR="00E11E06" w14:paraId="7DE33366" w14:textId="77777777" w:rsidTr="00D82951">
        <w:tc>
          <w:tcPr>
            <w:tcW w:w="526" w:type="dxa"/>
          </w:tcPr>
          <w:p w14:paraId="5619684B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8.-</w:t>
            </w:r>
          </w:p>
        </w:tc>
        <w:tc>
          <w:tcPr>
            <w:tcW w:w="7853" w:type="dxa"/>
          </w:tcPr>
          <w:p w14:paraId="27C2F950" w14:textId="77777777" w:rsidR="00E11E06" w:rsidRPr="00243A19" w:rsidRDefault="00243A19" w:rsidP="00243A1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Apoyar al Titular de la Unidad Jurídica para realizar los estudios de investigaciones jurídicas relacionados con las atribuciones de la Secretaria de las demás que señale el superior jerárquico.</w:t>
            </w:r>
          </w:p>
        </w:tc>
      </w:tr>
      <w:tr w:rsidR="00E11E06" w14:paraId="0BD79CAE" w14:textId="77777777" w:rsidTr="00D82951">
        <w:tc>
          <w:tcPr>
            <w:tcW w:w="526" w:type="dxa"/>
          </w:tcPr>
          <w:p w14:paraId="1037B8E2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9.-</w:t>
            </w:r>
          </w:p>
        </w:tc>
        <w:tc>
          <w:tcPr>
            <w:tcW w:w="7853" w:type="dxa"/>
          </w:tcPr>
          <w:p w14:paraId="44BC6E13" w14:textId="77777777" w:rsidR="00E11E06" w:rsidRPr="00243A19" w:rsidRDefault="00243A19" w:rsidP="00243A1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Fungir como Enlace del Círculo de Calidad.</w:t>
            </w:r>
          </w:p>
        </w:tc>
      </w:tr>
    </w:tbl>
    <w:p w14:paraId="69A28784" w14:textId="77777777"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73"/>
        <w:gridCol w:w="6678"/>
      </w:tblGrid>
      <w:tr w:rsidR="00635591" w14:paraId="1AC2A11E" w14:textId="77777777" w:rsidTr="00635591">
        <w:tc>
          <w:tcPr>
            <w:tcW w:w="994" w:type="dxa"/>
          </w:tcPr>
          <w:p w14:paraId="1B35B7A9" w14:textId="77777777"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14:paraId="76D386AA" w14:textId="77777777"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14:paraId="2BE21169" w14:textId="77777777" w:rsidR="00635591" w:rsidRPr="00501397" w:rsidRDefault="00243A19" w:rsidP="00243A19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Todas las Direcciones de la Secretaria de Economía: Revisión de aspectos Jurídicos aplicados a convenios y contratos.</w:t>
            </w:r>
          </w:p>
        </w:tc>
      </w:tr>
      <w:tr w:rsidR="001E4C73" w14:paraId="1F4C9FA6" w14:textId="77777777" w:rsidTr="00635591">
        <w:tc>
          <w:tcPr>
            <w:tcW w:w="994" w:type="dxa"/>
          </w:tcPr>
          <w:p w14:paraId="37ABC9AD" w14:textId="77777777"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14:paraId="5464BA27" w14:textId="77777777"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14:paraId="37464EDF" w14:textId="77777777" w:rsidR="001E4C73" w:rsidRDefault="00243A19" w:rsidP="00243A19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Estudios Legislativos: Revisión y aprobación del Reglamento Interior de la Secretaría.</w:t>
            </w:r>
          </w:p>
        </w:tc>
      </w:tr>
      <w:tr w:rsidR="001E4C73" w14:paraId="60A2484A" w14:textId="77777777" w:rsidTr="00635591">
        <w:tc>
          <w:tcPr>
            <w:tcW w:w="994" w:type="dxa"/>
          </w:tcPr>
          <w:p w14:paraId="59956697" w14:textId="77777777"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14:paraId="538D8D0A" w14:textId="77777777"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14:paraId="78689ED5" w14:textId="77777777" w:rsidR="001E4C73" w:rsidRDefault="00243A19" w:rsidP="00243A19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Contraloría: Revisión y aprobación del Reglamento Interior de la Secretaría.</w:t>
            </w:r>
          </w:p>
        </w:tc>
      </w:tr>
      <w:tr w:rsidR="00635591" w14:paraId="162FDACB" w14:textId="77777777" w:rsidTr="00635591">
        <w:tc>
          <w:tcPr>
            <w:tcW w:w="994" w:type="dxa"/>
          </w:tcPr>
          <w:p w14:paraId="4CBC22E9" w14:textId="77777777"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14:paraId="6894314A" w14:textId="77777777"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14:paraId="1833CC43" w14:textId="77777777" w:rsidR="00635591" w:rsidRPr="00501397" w:rsidRDefault="00243A19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No requiere</w:t>
            </w:r>
          </w:p>
        </w:tc>
      </w:tr>
    </w:tbl>
    <w:p w14:paraId="44E956EB" w14:textId="77777777" w:rsidR="00D82951" w:rsidRDefault="00D82951"/>
    <w:p w14:paraId="46B83F8D" w14:textId="77777777" w:rsidR="00452CB6" w:rsidRDefault="00452CB6">
      <w:pPr>
        <w:rPr>
          <w:rFonts w:ascii="Century Gothic" w:hAnsi="Century Gothic" w:cs="Century Gothic"/>
          <w:b/>
          <w:bCs/>
        </w:rPr>
      </w:pPr>
    </w:p>
    <w:p w14:paraId="256AD752" w14:textId="77777777" w:rsidR="00D82951" w:rsidRDefault="00D82951">
      <w:r>
        <w:rPr>
          <w:rFonts w:ascii="Century Gothic" w:hAnsi="Century Gothic" w:cs="Century Gothic"/>
          <w:b/>
          <w:bCs/>
        </w:rPr>
        <w:lastRenderedPageBreak/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923"/>
      </w:tblGrid>
      <w:tr w:rsidR="00F651D3" w14:paraId="074BC43E" w14:textId="77777777" w:rsidTr="00F651D3">
        <w:tc>
          <w:tcPr>
            <w:tcW w:w="456" w:type="dxa"/>
          </w:tcPr>
          <w:p w14:paraId="0ED32921" w14:textId="77777777" w:rsidR="00243A19" w:rsidRDefault="00243A1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55DD7D47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14:paraId="2D1BDFAA" w14:textId="77777777" w:rsidR="00243A19" w:rsidRDefault="00243A19" w:rsidP="00243A1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Por medio de reportes de asuntos atendidos</w:t>
            </w:r>
          </w:p>
          <w:p w14:paraId="2160528E" w14:textId="77777777"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14:paraId="00B429E9" w14:textId="77777777" w:rsidR="000B7DAA" w:rsidRDefault="000B7DAA">
      <w:pPr>
        <w:rPr>
          <w:rFonts w:ascii="Century Gothic" w:hAnsi="Century Gothic" w:cs="Century Gothic"/>
          <w:b/>
          <w:bCs/>
        </w:rPr>
      </w:pPr>
    </w:p>
    <w:p w14:paraId="1AB889A4" w14:textId="77777777"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14:paraId="296D80FF" w14:textId="77777777" w:rsidTr="00F651D3">
        <w:tc>
          <w:tcPr>
            <w:tcW w:w="1300" w:type="dxa"/>
          </w:tcPr>
          <w:p w14:paraId="348522AF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14:paraId="72906B33" w14:textId="77777777"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14:paraId="786415AF" w14:textId="77777777" w:rsidTr="00F651D3">
        <w:tc>
          <w:tcPr>
            <w:tcW w:w="1300" w:type="dxa"/>
          </w:tcPr>
          <w:p w14:paraId="68FA8370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14:paraId="6D91407E" w14:textId="77777777"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14:paraId="75211DFD" w14:textId="77777777" w:rsidTr="00F651D3">
        <w:tc>
          <w:tcPr>
            <w:tcW w:w="1300" w:type="dxa"/>
          </w:tcPr>
          <w:p w14:paraId="32A0DAC7" w14:textId="77777777"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14:paraId="5FF5D60A" w14:textId="77777777" w:rsidR="00F651D3" w:rsidRPr="00F651D3" w:rsidRDefault="00F651D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243A1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24 y 55 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años.</w:t>
            </w:r>
          </w:p>
        </w:tc>
      </w:tr>
    </w:tbl>
    <w:p w14:paraId="12886361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14:paraId="15594C71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14:paraId="1DD65A7A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14:paraId="4359C27A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14:paraId="65869916" w14:textId="77777777"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14:paraId="77ABC7DE" w14:textId="77777777"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Pr="004F5EA3">
        <w:rPr>
          <w:rFonts w:ascii="Century Gothic" w:hAnsi="Century Gothic" w:cs="Century Gothic"/>
          <w:i/>
          <w:iCs/>
          <w:sz w:val="18"/>
          <w:szCs w:val="18"/>
        </w:rPr>
        <w:t xml:space="preserve">    </w:t>
      </w:r>
      <w:sdt>
        <w:sdtPr>
          <w:rPr>
            <w:rFonts w:ascii="Century Gothic" w:hAnsi="Century Gothic" w:cs="Century Gothic"/>
            <w:i/>
            <w:iCs/>
            <w:sz w:val="18"/>
            <w:szCs w:val="18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EndPr/>
        <w:sdtContent>
          <w:r w:rsidR="00467CD3" w:rsidRPr="004F5EA3">
            <w:rPr>
              <w:rFonts w:ascii="Century Gothic" w:hAnsi="Century Gothic" w:cs="Century Gothic"/>
              <w:i/>
              <w:iCs/>
              <w:sz w:val="18"/>
              <w:szCs w:val="18"/>
            </w:rPr>
            <w:t xml:space="preserve">Lic. en </w:t>
          </w:r>
          <w:r w:rsidR="008564CA" w:rsidRPr="004F5EA3">
            <w:rPr>
              <w:rFonts w:ascii="Century Gothic" w:hAnsi="Century Gothic" w:cs="Century Gothic"/>
              <w:i/>
              <w:iCs/>
              <w:sz w:val="18"/>
              <w:szCs w:val="18"/>
            </w:rPr>
            <w:t xml:space="preserve">Derecho </w:t>
          </w:r>
        </w:sdtContent>
      </w:sdt>
    </w:p>
    <w:p w14:paraId="141F788D" w14:textId="78F68AE6"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243A19" w:rsidRPr="004F5EA3">
        <w:rPr>
          <w:rFonts w:ascii="Century Gothic" w:hAnsi="Century Gothic" w:cs="Century Gothic"/>
          <w:sz w:val="18"/>
          <w:szCs w:val="18"/>
        </w:rPr>
        <w:t xml:space="preserve">   </w:t>
      </w:r>
      <w:r w:rsidR="00467CD3" w:rsidRPr="004F5EA3">
        <w:rPr>
          <w:rFonts w:ascii="Century Gothic" w:hAnsi="Century Gothic" w:cs="Century Gothic"/>
          <w:sz w:val="18"/>
          <w:szCs w:val="18"/>
        </w:rPr>
        <w:t xml:space="preserve"> </w:t>
      </w:r>
      <w:r w:rsidR="004F5EA3" w:rsidRPr="004F5EA3">
        <w:rPr>
          <w:rFonts w:ascii="Century Gothic" w:hAnsi="Century Gothic" w:cs="Century Gothic"/>
          <w:sz w:val="18"/>
          <w:szCs w:val="18"/>
        </w:rPr>
        <w:t>Derecho</w:t>
      </w:r>
    </w:p>
    <w:p w14:paraId="16607817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14:paraId="0DEBCD0C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14:paraId="2A25EBCD" w14:textId="77777777" w:rsidR="00243A19" w:rsidRDefault="00243A19" w:rsidP="00243A19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• 1 año en Derecho Administrativo</w:t>
      </w:r>
    </w:p>
    <w:p w14:paraId="0BD3D1EC" w14:textId="77777777"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14:paraId="5828F1EC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14:paraId="35D5C480" w14:textId="77777777"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14:paraId="64E02D34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14:paraId="07330168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14:paraId="4AC99A45" w14:textId="77777777" w:rsidR="002B4AA2" w:rsidRDefault="008564CA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Ingresar / capturar datos. Manejo de operaciones básicas de impresión / guarda</w:t>
          </w:r>
        </w:p>
      </w:sdtContent>
    </w:sdt>
    <w:p w14:paraId="33301857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14:paraId="5722A230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14:paraId="66B4EA72" w14:textId="77777777" w:rsidR="007B162C" w:rsidRDefault="00243A19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14:paraId="4592FD8B" w14:textId="77777777" w:rsidR="00243A19" w:rsidRDefault="00243A19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14:paraId="33158714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nivel de la responsabilidad gerencial necesaria?</w:t>
      </w:r>
    </w:p>
    <w:p w14:paraId="5BEBCBFA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14:paraId="7FFD1B1F" w14:textId="77777777" w:rsidR="008F4088" w:rsidRDefault="00243A19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14:paraId="2C066448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14:paraId="0C41E6EA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14:paraId="574460CB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243A19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243A19">
            <w:rPr>
              <w:rFonts w:ascii="Century Gothic" w:hAnsi="Century Gothic" w:cs="Century Gothic"/>
              <w:sz w:val="18"/>
              <w:szCs w:val="18"/>
            </w:rPr>
            <w:t>Custodiar</w:t>
          </w:r>
        </w:sdtContent>
      </w:sdt>
    </w:p>
    <w:p w14:paraId="75423804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14:paraId="086BDD5B" w14:textId="77777777"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14:paraId="2D178EC0" w14:textId="77777777"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14:paraId="7BCC3968" w14:textId="77777777" w:rsidR="008F4088" w:rsidRDefault="00DF5284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DF5284">
            <w:rPr>
              <w:rFonts w:ascii="Century Gothic" w:hAnsi="Century Gothic" w:cs="Century Gothic"/>
              <w:bCs/>
              <w:sz w:val="18"/>
              <w:szCs w:val="18"/>
            </w:rPr>
            <w:t>Realiza acciones con efecto claro sobre alguna parte de los mismos</w:t>
          </w:r>
        </w:p>
      </w:sdtContent>
    </w:sdt>
    <w:p w14:paraId="64C34CEE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14:paraId="336B33EF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14:paraId="32B419C3" w14:textId="77777777" w:rsidR="008F4088" w:rsidRDefault="00243A19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14:paraId="424D21AF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14:paraId="24121A3B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14:paraId="6585133C" w14:textId="77777777"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14:paraId="3D3FE1C7" w14:textId="77777777"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14:paraId="56C5683B" w14:textId="77777777"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14:paraId="6E3C9093" w14:textId="77777777" w:rsidR="00596DDC" w:rsidRDefault="008564C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14:paraId="24833BE2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14:paraId="599D16E8" w14:textId="77777777" w:rsidR="00596DDC" w:rsidRDefault="00243A19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14:paraId="7A8498E5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540"/>
        <w:placeholder>
          <w:docPart w:val="DefaultPlaceholder_22675704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14:paraId="4BEA887F" w14:textId="77777777" w:rsidR="00596DDC" w:rsidRPr="00596DDC" w:rsidRDefault="00B92672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Procedimientos e instrucciones generales. Puede ordenar la secuencia pero no cambiar los procedimientos. Los períodos de supervisión pueden ocurrir en el término de varios días.</w:t>
          </w:r>
        </w:p>
      </w:sdtContent>
    </w:sdt>
    <w:p w14:paraId="7F833AFD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14:paraId="687AE75B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14:paraId="4E0A7A2E" w14:textId="77777777" w:rsidR="00B92672" w:rsidRDefault="00B92672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14:paraId="02FE14AD" w14:textId="77777777"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ab/>
        <w:t>DATOS DE APROBACIÓN</w:t>
      </w:r>
    </w:p>
    <w:p w14:paraId="686BDBC8" w14:textId="77777777"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F674D3">
        <w:rPr>
          <w:rFonts w:ascii="Century Gothic" w:hAnsi="Century Gothic" w:cs="Century Gothic"/>
          <w:sz w:val="18"/>
          <w:szCs w:val="18"/>
        </w:rPr>
        <w:t xml:space="preserve">                                                Información aprobada por:</w:t>
      </w:r>
    </w:p>
    <w:p w14:paraId="0CDB6493" w14:textId="77777777"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57AE0882" w14:textId="77777777" w:rsidR="00452CB6" w:rsidRDefault="00452CB6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14:paraId="1066C043" w14:textId="77777777" w:rsidTr="00596DDC">
        <w:tc>
          <w:tcPr>
            <w:tcW w:w="1134" w:type="dxa"/>
          </w:tcPr>
          <w:p w14:paraId="4A894A67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14:paraId="0FF82FD5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4FACC3" w14:textId="77777777"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14:paraId="6EA37906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14:paraId="27169FD0" w14:textId="77777777" w:rsidTr="00596DDC">
        <w:tc>
          <w:tcPr>
            <w:tcW w:w="1134" w:type="dxa"/>
          </w:tcPr>
          <w:p w14:paraId="50EA7F2A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14:paraId="4F1D4A45" w14:textId="77777777" w:rsidR="00596DDC" w:rsidRPr="008564CA" w:rsidRDefault="00243A19" w:rsidP="00452CB6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Asesor Jurídico</w:t>
            </w:r>
          </w:p>
        </w:tc>
        <w:tc>
          <w:tcPr>
            <w:tcW w:w="1134" w:type="dxa"/>
          </w:tcPr>
          <w:p w14:paraId="31B71501" w14:textId="77777777"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14:paraId="57AD9C55" w14:textId="77777777" w:rsidR="00243A19" w:rsidRDefault="00243A19" w:rsidP="00243A19">
            <w:pPr>
              <w:widowControl w:val="0"/>
              <w:tabs>
                <w:tab w:val="right" w:pos="970"/>
                <w:tab w:val="left" w:pos="1140"/>
                <w:tab w:val="right" w:pos="5970"/>
                <w:tab w:val="left" w:pos="6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3A5341F8" w14:textId="77777777" w:rsidR="00596DDC" w:rsidRPr="00243A19" w:rsidRDefault="00452CB6" w:rsidP="00452CB6">
            <w:pPr>
              <w:widowControl w:val="0"/>
              <w:tabs>
                <w:tab w:val="right" w:pos="970"/>
                <w:tab w:val="left" w:pos="1140"/>
                <w:tab w:val="right" w:pos="5970"/>
                <w:tab w:val="left" w:pos="6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 w:cs="Century Gothic"/>
                <w:sz w:val="17"/>
                <w:szCs w:val="17"/>
              </w:rPr>
              <w:t>Director General Jurídico</w:t>
            </w:r>
          </w:p>
        </w:tc>
      </w:tr>
    </w:tbl>
    <w:p w14:paraId="29FDA470" w14:textId="77777777"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A11AA" w14:textId="77777777" w:rsidR="008C1AEF" w:rsidRDefault="008C1AEF" w:rsidP="0068032F">
      <w:pPr>
        <w:spacing w:after="0" w:line="240" w:lineRule="auto"/>
      </w:pPr>
      <w:r>
        <w:separator/>
      </w:r>
    </w:p>
  </w:endnote>
  <w:endnote w:type="continuationSeparator" w:id="0">
    <w:p w14:paraId="6E23CB81" w14:textId="77777777" w:rsidR="008C1AEF" w:rsidRDefault="008C1AEF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D21B5" w14:textId="77777777" w:rsidR="00635591" w:rsidRDefault="00243A19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243A19">
      <w:rPr>
        <w:rFonts w:asciiTheme="majorHAnsi" w:hAnsiTheme="majorHAnsi" w:cs="Century Gothic"/>
      </w:rPr>
      <w:t>Asesor Jurídico</w:t>
    </w:r>
    <w:r>
      <w:rPr>
        <w:rFonts w:asciiTheme="majorHAnsi" w:hAnsiTheme="majorHAnsi"/>
      </w:rPr>
      <w:t xml:space="preserve"> </w:t>
    </w:r>
    <w:r w:rsidR="00635591">
      <w:rPr>
        <w:rFonts w:asciiTheme="majorHAnsi" w:hAnsiTheme="majorHAnsi"/>
      </w:rPr>
      <w:ptab w:relativeTo="margin" w:alignment="right" w:leader="none"/>
    </w:r>
    <w:r w:rsidR="00635591">
      <w:rPr>
        <w:rFonts w:asciiTheme="majorHAnsi" w:hAnsiTheme="majorHAnsi"/>
      </w:rPr>
      <w:t xml:space="preserve">Página </w:t>
    </w:r>
    <w:r w:rsidR="00592550">
      <w:fldChar w:fldCharType="begin"/>
    </w:r>
    <w:r w:rsidR="00592550">
      <w:instrText xml:space="preserve"> PAGE   \* MERGEFORMAT </w:instrText>
    </w:r>
    <w:r w:rsidR="00592550">
      <w:fldChar w:fldCharType="separate"/>
    </w:r>
    <w:r w:rsidR="00C63A69" w:rsidRPr="00C63A69">
      <w:rPr>
        <w:rFonts w:asciiTheme="majorHAnsi" w:hAnsiTheme="majorHAnsi"/>
        <w:noProof/>
      </w:rPr>
      <w:t>4</w:t>
    </w:r>
    <w:r w:rsidR="00592550">
      <w:rPr>
        <w:rFonts w:asciiTheme="majorHAnsi" w:hAnsiTheme="majorHAnsi"/>
        <w:noProof/>
      </w:rPr>
      <w:fldChar w:fldCharType="end"/>
    </w:r>
  </w:p>
  <w:p w14:paraId="34B2EF1A" w14:textId="77777777" w:rsidR="00635591" w:rsidRDefault="006355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A7A70" w14:textId="77777777" w:rsidR="008C1AEF" w:rsidRDefault="008C1AEF" w:rsidP="0068032F">
      <w:pPr>
        <w:spacing w:after="0" w:line="240" w:lineRule="auto"/>
      </w:pPr>
      <w:r>
        <w:separator/>
      </w:r>
    </w:p>
  </w:footnote>
  <w:footnote w:type="continuationSeparator" w:id="0">
    <w:p w14:paraId="62160705" w14:textId="77777777" w:rsidR="008C1AEF" w:rsidRDefault="008C1AEF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81914" w14:textId="77777777" w:rsidR="00635591" w:rsidRDefault="008C1AEF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3559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635591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BA79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26 </w:t>
        </w:r>
        <w:r w:rsidR="0007300F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de octubre de 2016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951"/>
    <w:rsid w:val="00003761"/>
    <w:rsid w:val="0007300F"/>
    <w:rsid w:val="000B7DAA"/>
    <w:rsid w:val="0010290A"/>
    <w:rsid w:val="00102BBD"/>
    <w:rsid w:val="001146C1"/>
    <w:rsid w:val="001511EB"/>
    <w:rsid w:val="00171DC9"/>
    <w:rsid w:val="0017200E"/>
    <w:rsid w:val="00190C96"/>
    <w:rsid w:val="001B417B"/>
    <w:rsid w:val="001E4C73"/>
    <w:rsid w:val="00212675"/>
    <w:rsid w:val="002329C1"/>
    <w:rsid w:val="00243A19"/>
    <w:rsid w:val="00272361"/>
    <w:rsid w:val="002B4AA2"/>
    <w:rsid w:val="002C52EF"/>
    <w:rsid w:val="002D1F8E"/>
    <w:rsid w:val="003179F9"/>
    <w:rsid w:val="003463A3"/>
    <w:rsid w:val="003E4A62"/>
    <w:rsid w:val="003F3A05"/>
    <w:rsid w:val="003F3B2B"/>
    <w:rsid w:val="00452CB6"/>
    <w:rsid w:val="00467CD3"/>
    <w:rsid w:val="004D2C99"/>
    <w:rsid w:val="004F5EA3"/>
    <w:rsid w:val="00501397"/>
    <w:rsid w:val="00513054"/>
    <w:rsid w:val="0056174E"/>
    <w:rsid w:val="00587D14"/>
    <w:rsid w:val="00592550"/>
    <w:rsid w:val="00596DDC"/>
    <w:rsid w:val="005D79BC"/>
    <w:rsid w:val="005E15F5"/>
    <w:rsid w:val="005F1F14"/>
    <w:rsid w:val="006254C6"/>
    <w:rsid w:val="00635591"/>
    <w:rsid w:val="00655703"/>
    <w:rsid w:val="0068032F"/>
    <w:rsid w:val="007148A6"/>
    <w:rsid w:val="007308F7"/>
    <w:rsid w:val="007B162C"/>
    <w:rsid w:val="00804479"/>
    <w:rsid w:val="00817409"/>
    <w:rsid w:val="008564CA"/>
    <w:rsid w:val="00893993"/>
    <w:rsid w:val="008C1AEF"/>
    <w:rsid w:val="008E33AC"/>
    <w:rsid w:val="008E53FE"/>
    <w:rsid w:val="008F4088"/>
    <w:rsid w:val="00950179"/>
    <w:rsid w:val="00950DBB"/>
    <w:rsid w:val="00984B0E"/>
    <w:rsid w:val="009860A0"/>
    <w:rsid w:val="009A1C1C"/>
    <w:rsid w:val="009A5F90"/>
    <w:rsid w:val="009B4F1B"/>
    <w:rsid w:val="009C2ECB"/>
    <w:rsid w:val="009E7D30"/>
    <w:rsid w:val="00A7578F"/>
    <w:rsid w:val="00AB0D64"/>
    <w:rsid w:val="00AD16E3"/>
    <w:rsid w:val="00AF3BE8"/>
    <w:rsid w:val="00B12FBF"/>
    <w:rsid w:val="00B332CE"/>
    <w:rsid w:val="00B40EA5"/>
    <w:rsid w:val="00B8777B"/>
    <w:rsid w:val="00B92672"/>
    <w:rsid w:val="00BA79FD"/>
    <w:rsid w:val="00C037D5"/>
    <w:rsid w:val="00C25AB6"/>
    <w:rsid w:val="00C42A89"/>
    <w:rsid w:val="00C51974"/>
    <w:rsid w:val="00C63A69"/>
    <w:rsid w:val="00D16940"/>
    <w:rsid w:val="00D743A0"/>
    <w:rsid w:val="00D76BC6"/>
    <w:rsid w:val="00D82951"/>
    <w:rsid w:val="00D83CFE"/>
    <w:rsid w:val="00D92ED0"/>
    <w:rsid w:val="00DD3587"/>
    <w:rsid w:val="00DE44D6"/>
    <w:rsid w:val="00DF4D33"/>
    <w:rsid w:val="00DF5284"/>
    <w:rsid w:val="00DF611F"/>
    <w:rsid w:val="00E11E06"/>
    <w:rsid w:val="00E25FB8"/>
    <w:rsid w:val="00E30C21"/>
    <w:rsid w:val="00E3528C"/>
    <w:rsid w:val="00E743E5"/>
    <w:rsid w:val="00E81AE7"/>
    <w:rsid w:val="00EB437B"/>
    <w:rsid w:val="00F21827"/>
    <w:rsid w:val="00F54183"/>
    <w:rsid w:val="00F651D3"/>
    <w:rsid w:val="00F674D3"/>
    <w:rsid w:val="00FD60DD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A7E4"/>
  <w15:docId w15:val="{81201BA4-EEDF-454E-8D0C-AD8F3983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B83"/>
    <w:rsid w:val="00031CC7"/>
    <w:rsid w:val="00181EBC"/>
    <w:rsid w:val="001A7B83"/>
    <w:rsid w:val="001D65DF"/>
    <w:rsid w:val="002766BD"/>
    <w:rsid w:val="002D2F23"/>
    <w:rsid w:val="003071F5"/>
    <w:rsid w:val="00327066"/>
    <w:rsid w:val="003C3CD6"/>
    <w:rsid w:val="003F0208"/>
    <w:rsid w:val="00421C74"/>
    <w:rsid w:val="004D16AA"/>
    <w:rsid w:val="006E5DB5"/>
    <w:rsid w:val="00781C84"/>
    <w:rsid w:val="007B326F"/>
    <w:rsid w:val="007D0118"/>
    <w:rsid w:val="00815D56"/>
    <w:rsid w:val="00853E2D"/>
    <w:rsid w:val="00890A3B"/>
    <w:rsid w:val="008C56F6"/>
    <w:rsid w:val="00966091"/>
    <w:rsid w:val="00A605D5"/>
    <w:rsid w:val="00B62646"/>
    <w:rsid w:val="00BB70D5"/>
    <w:rsid w:val="00BD2483"/>
    <w:rsid w:val="00BF359B"/>
    <w:rsid w:val="00C71A92"/>
    <w:rsid w:val="00CC2FAC"/>
    <w:rsid w:val="00D6429C"/>
    <w:rsid w:val="00E277FE"/>
    <w:rsid w:val="00E62A01"/>
    <w:rsid w:val="00E85809"/>
    <w:rsid w:val="00E9755F"/>
    <w:rsid w:val="00EF3904"/>
    <w:rsid w:val="00F7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26 de octubre de 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713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Lorena Ordóñez Soler</cp:lastModifiedBy>
  <cp:revision>49</cp:revision>
  <dcterms:created xsi:type="dcterms:W3CDTF">2016-10-05T01:52:00Z</dcterms:created>
  <dcterms:modified xsi:type="dcterms:W3CDTF">2020-08-13T20:37:00Z</dcterms:modified>
</cp:coreProperties>
</file>