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7" w:rsidRPr="009E6287" w:rsidRDefault="003017F7" w:rsidP="003017F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ASISTENTE EJECUTIVA</w:t>
      </w:r>
    </w:p>
    <w:p w:rsidR="003017F7" w:rsidRPr="009E6287" w:rsidRDefault="003017F7" w:rsidP="003017F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LAURA </w:t>
      </w:r>
      <w:r>
        <w:rPr>
          <w:rFonts w:ascii="Arial" w:hAnsi="Arial" w:cs="Arial"/>
        </w:rPr>
        <w:t>ELENA ROMO GIL</w:t>
      </w:r>
    </w:p>
    <w:p w:rsidR="003017F7" w:rsidRPr="003017F7" w:rsidRDefault="003017F7" w:rsidP="003017F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SECRETARIA EJECUTIVA</w:t>
      </w:r>
    </w:p>
    <w:p w:rsidR="000C11D3" w:rsidRPr="003017F7" w:rsidRDefault="003017F7" w:rsidP="003017F7">
      <w:pPr>
        <w:spacing w:after="0" w:line="240" w:lineRule="auto"/>
        <w:jc w:val="both"/>
      </w:pPr>
      <w:r w:rsidRPr="009E6287">
        <w:rPr>
          <w:rFonts w:ascii="Arial" w:hAnsi="Arial" w:cs="Arial"/>
          <w:b/>
        </w:rPr>
        <w:t>EXPERIENCIA LABORAL</w:t>
      </w:r>
      <w:r w:rsidRPr="00A00CC6">
        <w:rPr>
          <w:rFonts w:ascii="Arial" w:hAnsi="Arial" w:cs="Arial"/>
          <w:b/>
          <w:sz w:val="20"/>
          <w:szCs w:val="20"/>
        </w:rPr>
        <w:t>:</w:t>
      </w:r>
      <w:r w:rsidRPr="003017F7">
        <w:t xml:space="preserve"> </w:t>
      </w:r>
      <w:r w:rsidRPr="003017F7">
        <w:rPr>
          <w:rFonts w:ascii="Arial" w:hAnsi="Arial" w:cs="Arial"/>
        </w:rPr>
        <w:t>SECRETARIA EJECUTIVA EGRESADA DE LA ESCUELA I.M.C. HERMOSILLO EN 1984. SE HA DESEMPEÑADO COMO SECRETARIA CONTABLE EN COMBUSTIBLES SA. (1982-1989), SECRETARIA DE DIRECCIÓN EN ALPRO (NORSON) EN EL PERIODO COMPRENDIDO DE 1989-1991, GRUPO CISCOMANI FELIX DE 1991-2000, SECRETARIA DEL DELEGADO EN BANOBRAS DE 2000-1015. ACTUALMENTE OCUPA EL CARGO DE ASISTENTE EJECUTIVA  EN LA SECRETARÍA DE ECONOMÍA.</w:t>
      </w:r>
      <w:bookmarkStart w:id="0" w:name="_GoBack"/>
      <w:bookmarkEnd w:id="0"/>
    </w:p>
    <w:sectPr w:rsidR="000C11D3" w:rsidRPr="00301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7"/>
    <w:rsid w:val="000C11D3"/>
    <w:rsid w:val="003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1</cp:revision>
  <dcterms:created xsi:type="dcterms:W3CDTF">2018-09-07T02:03:00Z</dcterms:created>
  <dcterms:modified xsi:type="dcterms:W3CDTF">2018-09-07T02:08:00Z</dcterms:modified>
</cp:coreProperties>
</file>