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4" w:rsidRDefault="00763D04">
      <w:bookmarkStart w:id="0" w:name="_GoBack"/>
      <w:bookmarkEnd w:id="0"/>
    </w:p>
    <w:p w:rsidR="00BE7B31" w:rsidRDefault="00BE7B31"/>
    <w:p w:rsidR="003C7976" w:rsidRPr="00C54F9D" w:rsidRDefault="0023752B" w:rsidP="00237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E15F04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41156E" w:rsidRPr="00C54F9D">
        <w:rPr>
          <w:b/>
          <w:sz w:val="24"/>
          <w:szCs w:val="24"/>
        </w:rPr>
        <w:t>CURRICULUM VITAE ACTUALIZADO</w:t>
      </w:r>
    </w:p>
    <w:p w:rsidR="00306588" w:rsidRDefault="00306588"/>
    <w:p w:rsidR="008D2E75" w:rsidRDefault="008D2E75"/>
    <w:p w:rsidR="00E71952" w:rsidRPr="00896F4D" w:rsidRDefault="00E15F04" w:rsidP="00E71952">
      <w:pPr>
        <w:pStyle w:val="Prrafodelista"/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1CE6DD" wp14:editId="41D19D34">
            <wp:simplePos x="0" y="0"/>
            <wp:positionH relativeFrom="column">
              <wp:posOffset>-489585</wp:posOffset>
            </wp:positionH>
            <wp:positionV relativeFrom="paragraph">
              <wp:posOffset>276860</wp:posOffset>
            </wp:positionV>
            <wp:extent cx="1638300" cy="202882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952" w:rsidRPr="00896F4D">
        <w:rPr>
          <w:b/>
        </w:rPr>
        <w:t>DATOS GENERALES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2096"/>
        <w:gridCol w:w="3985"/>
      </w:tblGrid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  <w:i/>
              </w:rPr>
            </w:pPr>
            <w:r w:rsidRPr="00E964CC">
              <w:rPr>
                <w:b/>
                <w:i/>
              </w:rPr>
              <w:t>NOMBRE:</w:t>
            </w:r>
          </w:p>
        </w:tc>
        <w:tc>
          <w:tcPr>
            <w:tcW w:w="3985" w:type="dxa"/>
          </w:tcPr>
          <w:p w:rsidR="00E71952" w:rsidRPr="00E964CC" w:rsidRDefault="00E71952" w:rsidP="00E71952">
            <w:pPr>
              <w:rPr>
                <w:b/>
                <w:i/>
              </w:rPr>
            </w:pPr>
            <w:r w:rsidRPr="00E964CC">
              <w:rPr>
                <w:b/>
                <w:i/>
              </w:rPr>
              <w:t>LOPEZ ORNELAS AZUCENA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FECHA DE NACIMIENTO:</w:t>
            </w:r>
          </w:p>
        </w:tc>
        <w:tc>
          <w:tcPr>
            <w:tcW w:w="3985" w:type="dxa"/>
          </w:tcPr>
          <w:p w:rsidR="00E71952" w:rsidRDefault="00E71952" w:rsidP="00E71952">
            <w:r>
              <w:t>25 DE JULIO DE 1967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LUGAR DE NACIMIENTO:</w:t>
            </w:r>
          </w:p>
        </w:tc>
        <w:tc>
          <w:tcPr>
            <w:tcW w:w="3985" w:type="dxa"/>
          </w:tcPr>
          <w:p w:rsidR="00E71952" w:rsidRDefault="00E71952" w:rsidP="00E71952">
            <w:r>
              <w:t>CABORCA, SONORA, MEXICO.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ESTADO CIVIL:</w:t>
            </w:r>
          </w:p>
        </w:tc>
        <w:tc>
          <w:tcPr>
            <w:tcW w:w="3985" w:type="dxa"/>
          </w:tcPr>
          <w:p w:rsidR="00E71952" w:rsidRDefault="00E71952" w:rsidP="00E71952">
            <w:r>
              <w:t>CASADA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DIRECCION:</w:t>
            </w:r>
          </w:p>
        </w:tc>
        <w:tc>
          <w:tcPr>
            <w:tcW w:w="3985" w:type="dxa"/>
          </w:tcPr>
          <w:p w:rsidR="00E71952" w:rsidRDefault="00E71952" w:rsidP="00E71952">
            <w:r>
              <w:t>CALLE KINO, No. 808, COL. SAN MARTIN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TELEFONO:</w:t>
            </w:r>
          </w:p>
        </w:tc>
        <w:tc>
          <w:tcPr>
            <w:tcW w:w="3985" w:type="dxa"/>
          </w:tcPr>
          <w:p w:rsidR="00E71952" w:rsidRDefault="00E71952" w:rsidP="00E71952">
            <w:r>
              <w:t>632-32-2-27-94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RFC:</w:t>
            </w:r>
          </w:p>
        </w:tc>
        <w:tc>
          <w:tcPr>
            <w:tcW w:w="3985" w:type="dxa"/>
          </w:tcPr>
          <w:p w:rsidR="00E71952" w:rsidRDefault="00E71952" w:rsidP="00E71952">
            <w:r>
              <w:t>LOOA-670725 R58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E71952" w:rsidP="00E71952">
            <w:pPr>
              <w:rPr>
                <w:b/>
              </w:rPr>
            </w:pPr>
            <w:r w:rsidRPr="00E964CC">
              <w:rPr>
                <w:b/>
              </w:rPr>
              <w:t>CURP:</w:t>
            </w:r>
          </w:p>
        </w:tc>
        <w:tc>
          <w:tcPr>
            <w:tcW w:w="3985" w:type="dxa"/>
          </w:tcPr>
          <w:p w:rsidR="00E71952" w:rsidRDefault="00E71952" w:rsidP="00E71952">
            <w:r>
              <w:t>LOOA670725MSRPRZ03</w:t>
            </w:r>
          </w:p>
        </w:tc>
      </w:tr>
      <w:tr w:rsidR="001557F3" w:rsidTr="0023752B">
        <w:tc>
          <w:tcPr>
            <w:tcW w:w="2096" w:type="dxa"/>
          </w:tcPr>
          <w:p w:rsidR="00E71952" w:rsidRPr="00E964CC" w:rsidRDefault="00896F4D" w:rsidP="00E71952">
            <w:pPr>
              <w:rPr>
                <w:b/>
              </w:rPr>
            </w:pPr>
            <w:r w:rsidRPr="00E964CC">
              <w:rPr>
                <w:b/>
              </w:rPr>
              <w:t>CATEGORIA LABORAL</w:t>
            </w:r>
          </w:p>
        </w:tc>
        <w:tc>
          <w:tcPr>
            <w:tcW w:w="3985" w:type="dxa"/>
          </w:tcPr>
          <w:p w:rsidR="00E71952" w:rsidRDefault="001557F3" w:rsidP="00E71952">
            <w:r>
              <w:t>PLAZA COMPACTADA, TITULAR C.</w:t>
            </w:r>
          </w:p>
        </w:tc>
      </w:tr>
    </w:tbl>
    <w:p w:rsidR="00E71952" w:rsidRPr="004155D4" w:rsidRDefault="00E71952" w:rsidP="00E71952">
      <w:pPr>
        <w:rPr>
          <w:b/>
        </w:rPr>
      </w:pPr>
    </w:p>
    <w:p w:rsidR="00E71952" w:rsidRDefault="00896F4D" w:rsidP="00896F4D">
      <w:pPr>
        <w:pStyle w:val="Prrafodelista"/>
        <w:numPr>
          <w:ilvl w:val="0"/>
          <w:numId w:val="1"/>
        </w:numPr>
      </w:pPr>
      <w:r w:rsidRPr="004155D4">
        <w:rPr>
          <w:b/>
        </w:rPr>
        <w:t>ESTUDIOS REALIZADOS</w:t>
      </w:r>
    </w:p>
    <w:p w:rsidR="00896F4D" w:rsidRDefault="00896F4D" w:rsidP="00896F4D">
      <w:pPr>
        <w:pStyle w:val="Prrafodelista"/>
      </w:pPr>
    </w:p>
    <w:p w:rsidR="00896F4D" w:rsidRDefault="00896F4D" w:rsidP="00896F4D">
      <w:pPr>
        <w:pStyle w:val="Prrafodelista"/>
      </w:pPr>
      <w:r w:rsidRPr="002263F7">
        <w:rPr>
          <w:b/>
        </w:rPr>
        <w:t>PRIMARIA</w:t>
      </w:r>
      <w:r>
        <w:t xml:space="preserve">: </w:t>
      </w:r>
      <w:r w:rsidR="004155D4">
        <w:t xml:space="preserve">  ESCUELA PRIMARIA 6 DE ABRIL .1974-1980. CABORCA, SONORA.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2263F7">
        <w:rPr>
          <w:b/>
        </w:rPr>
        <w:t>SECU</w:t>
      </w:r>
      <w:r w:rsidR="00BE7B31" w:rsidRPr="002263F7">
        <w:rPr>
          <w:b/>
        </w:rPr>
        <w:t>NDARIA</w:t>
      </w:r>
      <w:r w:rsidR="00BE7B31">
        <w:t>: “CORONEL JOSE MARIA GIRO</w:t>
      </w:r>
      <w:r>
        <w:t>N”. 1980-1983. CABORCA, SONORA.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2263F7">
        <w:rPr>
          <w:b/>
        </w:rPr>
        <w:t>PREPARATORI</w:t>
      </w:r>
      <w:r>
        <w:t>A: COLEGIO DE BACHILLERES DEL ESTADO DE SONORA. 1983-1986. CABORCA, SONORA.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2263F7">
        <w:rPr>
          <w:b/>
        </w:rPr>
        <w:t>LICENCIATURA</w:t>
      </w:r>
      <w:r>
        <w:t>: CIENCIAS QUIMICO-BIOLOGICAS. UNIVERSIDAD DE SONORA. 1986-1991. HERMOSILLO, SONORA.</w:t>
      </w:r>
    </w:p>
    <w:p w:rsidR="004155D4" w:rsidRDefault="004155D4" w:rsidP="00896F4D">
      <w:pPr>
        <w:pStyle w:val="Prrafodelista"/>
      </w:pPr>
      <w:r>
        <w:t>TITULADA.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2263F7">
        <w:rPr>
          <w:b/>
        </w:rPr>
        <w:t>MAESTRIA</w:t>
      </w:r>
      <w:proofErr w:type="gramStart"/>
      <w:r>
        <w:t>:  EN</w:t>
      </w:r>
      <w:proofErr w:type="gramEnd"/>
      <w:r>
        <w:t xml:space="preserve"> ADMINISTRACION POR LA UNIVERSIDAD DE CHIHUA</w:t>
      </w:r>
      <w:r w:rsidR="004835C3">
        <w:t>HUA. 2004-2007. CHIHUAHU</w:t>
      </w:r>
      <w:r>
        <w:t>A</w:t>
      </w:r>
      <w:r w:rsidR="004835C3">
        <w:t>, CHIHUAHUA</w:t>
      </w:r>
      <w:r>
        <w:t>.</w:t>
      </w:r>
    </w:p>
    <w:p w:rsidR="004155D4" w:rsidRDefault="004155D4" w:rsidP="00896F4D">
      <w:pPr>
        <w:pStyle w:val="Prrafodelista"/>
      </w:pPr>
      <w:r>
        <w:t>TITULADA.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BE7B31">
        <w:rPr>
          <w:b/>
        </w:rPr>
        <w:t>DIPLOMADO</w:t>
      </w:r>
      <w:r>
        <w:t>:   “EJERCICIO DE LA DOCENCIA PARA EL LOGRO DE LAS COMPETENCIAS”. UNIVERSIDAD NACIONAL AUTONOMA DE MEXICO (UNAM).1995. HERMOSILLO, SONORA.</w:t>
      </w:r>
    </w:p>
    <w:p w:rsidR="004155D4" w:rsidRPr="00BE7B31" w:rsidRDefault="004155D4" w:rsidP="00896F4D">
      <w:pPr>
        <w:pStyle w:val="Prrafodelista"/>
        <w:rPr>
          <w:b/>
        </w:rPr>
      </w:pPr>
    </w:p>
    <w:p w:rsidR="004155D4" w:rsidRDefault="004155D4" w:rsidP="00896F4D">
      <w:pPr>
        <w:pStyle w:val="Prrafodelista"/>
      </w:pPr>
      <w:r w:rsidRPr="00BE7B31">
        <w:rPr>
          <w:b/>
        </w:rPr>
        <w:t>DIPLOMADO</w:t>
      </w:r>
      <w:r>
        <w:t>: PROGRAMA DE INGLES. UNIVERSIDAD DE SONORA. 1996-1999. CABORCA, SONORA.</w:t>
      </w:r>
    </w:p>
    <w:p w:rsidR="004155D4" w:rsidRDefault="004155D4" w:rsidP="00896F4D">
      <w:pPr>
        <w:pStyle w:val="Prrafodelista"/>
      </w:pPr>
    </w:p>
    <w:p w:rsidR="004155D4" w:rsidRDefault="004155D4" w:rsidP="00896F4D">
      <w:pPr>
        <w:pStyle w:val="Prrafodelista"/>
      </w:pPr>
      <w:r w:rsidRPr="00BE7B31">
        <w:rPr>
          <w:b/>
        </w:rPr>
        <w:lastRenderedPageBreak/>
        <w:t>DIPLOMADO:</w:t>
      </w:r>
      <w:r w:rsidR="004835C3" w:rsidRPr="00BE7B31">
        <w:rPr>
          <w:b/>
        </w:rPr>
        <w:t xml:space="preserve"> “</w:t>
      </w:r>
      <w:r w:rsidR="004835C3">
        <w:t>DESARROLLO DEL NUEVO PERFIL DOCENTE”. TECNOLOGICO DE MONTERREY, CAMPUS HERMOSILLO.2008. HERMOSILLO, SONORA.</w:t>
      </w:r>
    </w:p>
    <w:p w:rsidR="00E964CC" w:rsidRDefault="00E964CC" w:rsidP="00896F4D">
      <w:pPr>
        <w:pStyle w:val="Prrafodelista"/>
      </w:pPr>
    </w:p>
    <w:p w:rsidR="00E71952" w:rsidRDefault="00E964CC" w:rsidP="00E71952">
      <w:r>
        <w:t xml:space="preserve">               </w:t>
      </w:r>
      <w:r w:rsidRPr="00C54F9D">
        <w:rPr>
          <w:b/>
        </w:rPr>
        <w:t>CERTIFICACION ECPEMS</w:t>
      </w:r>
      <w:r>
        <w:t xml:space="preserve"> EN LAS AREAS DE QUIMICA Y BIOL</w:t>
      </w:r>
      <w:r w:rsidR="006146A5">
        <w:t xml:space="preserve">OGIA. 2013.   </w:t>
      </w:r>
      <w:r>
        <w:t xml:space="preserve"> MAGDALENA,        </w:t>
      </w:r>
      <w:r w:rsidR="006146A5">
        <w:t xml:space="preserve">         </w:t>
      </w:r>
      <w:r>
        <w:t>SONORA.</w:t>
      </w:r>
    </w:p>
    <w:p w:rsidR="003C7976" w:rsidRDefault="006146A5" w:rsidP="00E71952">
      <w:r>
        <w:t xml:space="preserve">              </w:t>
      </w:r>
      <w:r w:rsidRPr="006146A5">
        <w:rPr>
          <w:b/>
        </w:rPr>
        <w:t>DIPLOMADO</w:t>
      </w:r>
      <w:r>
        <w:rPr>
          <w:b/>
        </w:rPr>
        <w:t xml:space="preserve"> </w:t>
      </w:r>
      <w:r w:rsidR="0023752B">
        <w:t xml:space="preserve">COMPETENCIAS DOCENTES DEL NIVEL MEDIO SUPERIOR, SÉPTIMA GENERACIÓN,        SEMS-ANUIES </w:t>
      </w:r>
      <w:r w:rsidR="007210EE" w:rsidRPr="007210EE">
        <w:rPr>
          <w:b/>
        </w:rPr>
        <w:t>PROFORDEMS</w:t>
      </w:r>
      <w:r w:rsidR="0023752B">
        <w:t>. NOV. 2013-JUNIO 2014.- UNISON.NOGALES, SONORA.</w:t>
      </w:r>
    </w:p>
    <w:p w:rsidR="006146A5" w:rsidRDefault="006146A5" w:rsidP="00E71952"/>
    <w:p w:rsidR="006146A5" w:rsidRPr="006146A5" w:rsidRDefault="006146A5" w:rsidP="00E71952"/>
    <w:p w:rsidR="004835C3" w:rsidRPr="004835C3" w:rsidRDefault="004835C3" w:rsidP="004835C3">
      <w:pPr>
        <w:pStyle w:val="Prrafodelista"/>
        <w:numPr>
          <w:ilvl w:val="0"/>
          <w:numId w:val="1"/>
        </w:numPr>
        <w:rPr>
          <w:b/>
        </w:rPr>
      </w:pPr>
      <w:r w:rsidRPr="004835C3">
        <w:rPr>
          <w:b/>
        </w:rPr>
        <w:t>EXPERIENCIA LABORAL</w:t>
      </w:r>
      <w:r w:rsidR="00E964CC">
        <w:rPr>
          <w:b/>
        </w:rPr>
        <w:t>.</w:t>
      </w:r>
    </w:p>
    <w:p w:rsidR="002263F7" w:rsidRDefault="002263F7" w:rsidP="00E964CC"/>
    <w:p w:rsidR="004835C3" w:rsidRPr="0066641D" w:rsidRDefault="00933707" w:rsidP="00933707">
      <w:pPr>
        <w:rPr>
          <w:b/>
        </w:rPr>
      </w:pPr>
      <w:r>
        <w:t xml:space="preserve">              </w:t>
      </w:r>
      <w:r w:rsidRPr="0066641D">
        <w:rPr>
          <w:b/>
        </w:rPr>
        <w:t>PROFESORA DE ASIGNATURA, COLEGIO DE BACHILLERES DEL ESTADO DE SONORA.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32"/>
        <w:gridCol w:w="2955"/>
      </w:tblGrid>
      <w:tr w:rsidR="00933707" w:rsidTr="00933707">
        <w:tc>
          <w:tcPr>
            <w:tcW w:w="2992" w:type="dxa"/>
          </w:tcPr>
          <w:p w:rsidR="00933707" w:rsidRDefault="00933707" w:rsidP="00933707">
            <w:r>
              <w:t>PLANTEL MAGDALENA</w:t>
            </w:r>
          </w:p>
        </w:tc>
        <w:tc>
          <w:tcPr>
            <w:tcW w:w="2993" w:type="dxa"/>
          </w:tcPr>
          <w:p w:rsidR="00933707" w:rsidRDefault="00933707" w:rsidP="00933707">
            <w:r>
              <w:t>FEBRERO-1992-JUNIO 1994</w:t>
            </w:r>
          </w:p>
        </w:tc>
        <w:tc>
          <w:tcPr>
            <w:tcW w:w="2993" w:type="dxa"/>
          </w:tcPr>
          <w:p w:rsidR="00933707" w:rsidRDefault="00BE7B31" w:rsidP="00933707">
            <w:r>
              <w:t>CAMPO DE CIENCIAS NATUR</w:t>
            </w:r>
            <w:r w:rsidR="00933707">
              <w:t>ALES</w:t>
            </w:r>
          </w:p>
        </w:tc>
      </w:tr>
      <w:tr w:rsidR="00933707" w:rsidTr="00933707">
        <w:tc>
          <w:tcPr>
            <w:tcW w:w="2992" w:type="dxa"/>
          </w:tcPr>
          <w:p w:rsidR="00933707" w:rsidRDefault="00933707" w:rsidP="00933707">
            <w:r>
              <w:t>PLANTEL CABORCA Y PITIQUITO</w:t>
            </w:r>
          </w:p>
        </w:tc>
        <w:tc>
          <w:tcPr>
            <w:tcW w:w="2993" w:type="dxa"/>
          </w:tcPr>
          <w:p w:rsidR="00933707" w:rsidRDefault="007D6266" w:rsidP="00933707">
            <w:r>
              <w:t>AGOSTO 1994-JUNIO 199</w:t>
            </w:r>
            <w:r w:rsidR="00933707">
              <w:t>6</w:t>
            </w:r>
          </w:p>
        </w:tc>
        <w:tc>
          <w:tcPr>
            <w:tcW w:w="2993" w:type="dxa"/>
          </w:tcPr>
          <w:p w:rsidR="00933707" w:rsidRDefault="00BE7B31" w:rsidP="00933707">
            <w:r>
              <w:t>CAMPO DE CIENCIAS NATUR</w:t>
            </w:r>
            <w:r w:rsidR="00933707">
              <w:t>ALES</w:t>
            </w:r>
          </w:p>
        </w:tc>
      </w:tr>
      <w:tr w:rsidR="007D6266" w:rsidTr="00933707">
        <w:tc>
          <w:tcPr>
            <w:tcW w:w="2992" w:type="dxa"/>
          </w:tcPr>
          <w:p w:rsidR="007D6266" w:rsidRDefault="007D6266" w:rsidP="00933707">
            <w:r>
              <w:t>PLANTEL EUSEBIO FRANCISCO KINO.</w:t>
            </w:r>
          </w:p>
        </w:tc>
        <w:tc>
          <w:tcPr>
            <w:tcW w:w="2993" w:type="dxa"/>
          </w:tcPr>
          <w:p w:rsidR="007D6266" w:rsidRDefault="007D6266" w:rsidP="00933707">
            <w:r>
              <w:t>OCTUBRE DE 1996 A LA FECHA</w:t>
            </w:r>
          </w:p>
        </w:tc>
        <w:tc>
          <w:tcPr>
            <w:tcW w:w="2993" w:type="dxa"/>
          </w:tcPr>
          <w:p w:rsidR="007D6266" w:rsidRDefault="00BE7B31" w:rsidP="00933707">
            <w:r>
              <w:t>CAMPO DE CIENCIAS EXPERIMENTALES</w:t>
            </w:r>
          </w:p>
        </w:tc>
      </w:tr>
    </w:tbl>
    <w:p w:rsidR="00933707" w:rsidRDefault="00933707" w:rsidP="00933707"/>
    <w:p w:rsidR="00933707" w:rsidRPr="0066641D" w:rsidRDefault="00933707" w:rsidP="00933707">
      <w:pPr>
        <w:rPr>
          <w:b/>
        </w:rPr>
      </w:pPr>
      <w:r>
        <w:t xml:space="preserve">              </w:t>
      </w:r>
      <w:r w:rsidRPr="0066641D">
        <w:rPr>
          <w:b/>
        </w:rPr>
        <w:t>PROFESORA DE ASI</w:t>
      </w:r>
      <w:r w:rsidR="002263F7">
        <w:rPr>
          <w:b/>
        </w:rPr>
        <w:t>G</w:t>
      </w:r>
      <w:r w:rsidRPr="0066641D">
        <w:rPr>
          <w:b/>
        </w:rPr>
        <w:t>NA</w:t>
      </w:r>
      <w:r w:rsidR="00715FD3">
        <w:rPr>
          <w:b/>
        </w:rPr>
        <w:t>T</w:t>
      </w:r>
      <w:r w:rsidRPr="0066641D">
        <w:rPr>
          <w:b/>
        </w:rPr>
        <w:t>URA PREPARATORIA LASALLE.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4"/>
        <w:gridCol w:w="2958"/>
      </w:tblGrid>
      <w:tr w:rsidR="00933707" w:rsidTr="00933707">
        <w:tc>
          <w:tcPr>
            <w:tcW w:w="2992" w:type="dxa"/>
          </w:tcPr>
          <w:p w:rsidR="00933707" w:rsidRDefault="00933707" w:rsidP="00933707">
            <w:r>
              <w:t>PLANTEL CABORCA</w:t>
            </w:r>
          </w:p>
        </w:tc>
        <w:tc>
          <w:tcPr>
            <w:tcW w:w="2993" w:type="dxa"/>
          </w:tcPr>
          <w:p w:rsidR="00933707" w:rsidRDefault="00933707" w:rsidP="00933707">
            <w:r>
              <w:t>AGOSTO 1994-JUNIO 1996</w:t>
            </w:r>
          </w:p>
        </w:tc>
        <w:tc>
          <w:tcPr>
            <w:tcW w:w="2993" w:type="dxa"/>
          </w:tcPr>
          <w:p w:rsidR="00933707" w:rsidRDefault="00933707" w:rsidP="00933707">
            <w:r>
              <w:t>CAMPO DE CIENCIAS EXPERIMENTALES</w:t>
            </w:r>
          </w:p>
        </w:tc>
      </w:tr>
    </w:tbl>
    <w:p w:rsidR="00933707" w:rsidRDefault="00933707" w:rsidP="00933707"/>
    <w:p w:rsidR="00933707" w:rsidRPr="0066641D" w:rsidRDefault="0066641D" w:rsidP="00933707">
      <w:pPr>
        <w:rPr>
          <w:b/>
        </w:rPr>
      </w:pPr>
      <w:r>
        <w:t xml:space="preserve">     </w:t>
      </w:r>
      <w:r w:rsidR="00933707">
        <w:t xml:space="preserve">     </w:t>
      </w:r>
      <w:r w:rsidR="00933707" w:rsidRPr="0066641D">
        <w:rPr>
          <w:b/>
        </w:rPr>
        <w:t>PROFESORA DE ASIGNATURA DE LA UNIVE</w:t>
      </w:r>
      <w:r w:rsidRPr="0066641D">
        <w:rPr>
          <w:b/>
        </w:rPr>
        <w:t>RSIDAD DE SONORA, UNIDAD REGIONAL NORTE</w:t>
      </w:r>
      <w:r w:rsidR="00933707" w:rsidRPr="0066641D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9"/>
        <w:gridCol w:w="2936"/>
        <w:gridCol w:w="2953"/>
      </w:tblGrid>
      <w:tr w:rsidR="00933707" w:rsidTr="00933707">
        <w:tc>
          <w:tcPr>
            <w:tcW w:w="2992" w:type="dxa"/>
          </w:tcPr>
          <w:p w:rsidR="00933707" w:rsidRDefault="00933707" w:rsidP="00933707">
            <w:r>
              <w:t>CAMPUS CABORCA</w:t>
            </w:r>
          </w:p>
        </w:tc>
        <w:tc>
          <w:tcPr>
            <w:tcW w:w="2993" w:type="dxa"/>
          </w:tcPr>
          <w:p w:rsidR="00933707" w:rsidRDefault="0066641D" w:rsidP="00933707">
            <w:r>
              <w:t>AGOSTO 1995- JUNIO 1996</w:t>
            </w:r>
          </w:p>
        </w:tc>
        <w:tc>
          <w:tcPr>
            <w:tcW w:w="2993" w:type="dxa"/>
          </w:tcPr>
          <w:p w:rsidR="00933707" w:rsidRDefault="0066641D" w:rsidP="00933707">
            <w:r>
              <w:t>CARRERA DE INGENIERIA QUIMICA Y AGRONOMICA.</w:t>
            </w:r>
          </w:p>
        </w:tc>
      </w:tr>
    </w:tbl>
    <w:p w:rsidR="00933707" w:rsidRDefault="00933707" w:rsidP="00933707"/>
    <w:p w:rsidR="0066641D" w:rsidRPr="00E964CC" w:rsidRDefault="00E741EC" w:rsidP="00933707">
      <w:pPr>
        <w:rPr>
          <w:b/>
        </w:rPr>
      </w:pPr>
      <w:r>
        <w:t xml:space="preserve">         </w:t>
      </w:r>
      <w:r w:rsidRPr="00E964CC">
        <w:rPr>
          <w:b/>
        </w:rPr>
        <w:t>OTROS PUESTOS EN EL COLEGIO DE BACHILLERES.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2"/>
        <w:gridCol w:w="2954"/>
        <w:gridCol w:w="2942"/>
      </w:tblGrid>
      <w:tr w:rsidR="00E741EC" w:rsidTr="00E741EC">
        <w:tc>
          <w:tcPr>
            <w:tcW w:w="2992" w:type="dxa"/>
          </w:tcPr>
          <w:p w:rsidR="00E741EC" w:rsidRDefault="00E741EC" w:rsidP="00933707">
            <w:r>
              <w:t>PLANTEL MAGDALENA</w:t>
            </w:r>
          </w:p>
        </w:tc>
        <w:tc>
          <w:tcPr>
            <w:tcW w:w="2993" w:type="dxa"/>
          </w:tcPr>
          <w:p w:rsidR="00E741EC" w:rsidRDefault="00E741EC" w:rsidP="00933707">
            <w:r>
              <w:t>OCTUBRE 1996-MARZO 2005</w:t>
            </w:r>
          </w:p>
        </w:tc>
        <w:tc>
          <w:tcPr>
            <w:tcW w:w="2993" w:type="dxa"/>
          </w:tcPr>
          <w:p w:rsidR="00E741EC" w:rsidRDefault="00E741EC" w:rsidP="00933707">
            <w:r>
              <w:t>SUBDIRECTORA ACADEMICA</w:t>
            </w:r>
          </w:p>
        </w:tc>
      </w:tr>
      <w:tr w:rsidR="0023752B" w:rsidTr="00E741EC">
        <w:tc>
          <w:tcPr>
            <w:tcW w:w="2992" w:type="dxa"/>
          </w:tcPr>
          <w:p w:rsidR="0023752B" w:rsidRDefault="0023752B" w:rsidP="00933707">
            <w:r>
              <w:t>PLANTEL EUSEBIO FRANCISCO KINO</w:t>
            </w:r>
          </w:p>
        </w:tc>
        <w:tc>
          <w:tcPr>
            <w:tcW w:w="2993" w:type="dxa"/>
          </w:tcPr>
          <w:p w:rsidR="0023752B" w:rsidRDefault="0023752B" w:rsidP="00933707">
            <w:r>
              <w:t>DICIEMBRE 2015-AGOSTO 2016 (NOMBRAMIENTO)</w:t>
            </w:r>
          </w:p>
        </w:tc>
        <w:tc>
          <w:tcPr>
            <w:tcW w:w="2993" w:type="dxa"/>
          </w:tcPr>
          <w:p w:rsidR="0023752B" w:rsidRDefault="0023752B" w:rsidP="00933707">
            <w:r>
              <w:t>SUBDIRECTORA ACADEMICA</w:t>
            </w:r>
          </w:p>
        </w:tc>
      </w:tr>
    </w:tbl>
    <w:p w:rsidR="002263F7" w:rsidRDefault="002263F7" w:rsidP="00933707"/>
    <w:p w:rsidR="0041156E" w:rsidRDefault="00E964CC" w:rsidP="00E964CC">
      <w:pPr>
        <w:pStyle w:val="Prrafodelista"/>
        <w:numPr>
          <w:ilvl w:val="0"/>
          <w:numId w:val="1"/>
        </w:numPr>
      </w:pPr>
      <w:r>
        <w:rPr>
          <w:b/>
        </w:rPr>
        <w:t>COMISIONAD</w:t>
      </w:r>
      <w:r w:rsidR="002263F7">
        <w:rPr>
          <w:b/>
        </w:rPr>
        <w:t xml:space="preserve">A EN </w:t>
      </w:r>
      <w:r w:rsidR="001B51CD" w:rsidRPr="007D6266">
        <w:rPr>
          <w:b/>
        </w:rPr>
        <w:t xml:space="preserve"> PROYECTOS</w:t>
      </w:r>
      <w:r w:rsidR="007D6266" w:rsidRPr="007D6266">
        <w:rPr>
          <w:b/>
        </w:rPr>
        <w:t xml:space="preserve"> ESPECIALES PARA LA DIRECCION ACADEMICA DEL COLEGIO DE BACHILLERES DEL ESTADO DE SONORA</w:t>
      </w:r>
      <w:r w:rsidR="007D6266">
        <w:t>.</w:t>
      </w:r>
    </w:p>
    <w:p w:rsidR="00E964CC" w:rsidRDefault="00E964CC" w:rsidP="00E964CC">
      <w:pPr>
        <w:pStyle w:val="Prrafodelista"/>
      </w:pPr>
    </w:p>
    <w:p w:rsidR="005F49E7" w:rsidRDefault="005F49E7" w:rsidP="005F49E7">
      <w:r w:rsidRPr="00C54F9D">
        <w:rPr>
          <w:b/>
        </w:rPr>
        <w:t>Elaborador del Modulo de Aprendizaje de Temas Selectos de Biología II</w:t>
      </w:r>
      <w:r>
        <w:t>. Marzo- Junio 2008.</w:t>
      </w:r>
    </w:p>
    <w:p w:rsidR="00AD32BF" w:rsidRDefault="00AD32BF" w:rsidP="001F087C">
      <w:r w:rsidRPr="00C54F9D">
        <w:rPr>
          <w:b/>
        </w:rPr>
        <w:t>Revisora de Contenidos del Modulo de Aprendizaje de Biología 2</w:t>
      </w:r>
      <w:r>
        <w:t>. Enero-Febrero del 2009.</w:t>
      </w:r>
    </w:p>
    <w:p w:rsidR="00866F71" w:rsidRDefault="00866F71" w:rsidP="001F087C">
      <w:r w:rsidRPr="00C54F9D">
        <w:rPr>
          <w:b/>
        </w:rPr>
        <w:t>Elaborador del examen</w:t>
      </w:r>
      <w:r>
        <w:t xml:space="preserve"> en sus etapas de Plantel, Zona y Estatal  para  el  XXVI </w:t>
      </w:r>
      <w:r w:rsidRPr="00C54F9D">
        <w:rPr>
          <w:b/>
        </w:rPr>
        <w:t xml:space="preserve"> Concurso Estatal, Académico y Cultural</w:t>
      </w:r>
      <w:r>
        <w:t>.</w:t>
      </w:r>
      <w:r w:rsidR="0097174F">
        <w:t xml:space="preserve"> </w:t>
      </w:r>
      <w:r w:rsidR="002263F7">
        <w:t xml:space="preserve">Febrero del 2013. </w:t>
      </w:r>
      <w:r w:rsidR="00301F93">
        <w:t xml:space="preserve"> Magdalena de Kino, Sonora.</w:t>
      </w:r>
    </w:p>
    <w:p w:rsidR="00715FD3" w:rsidRPr="00715FD3" w:rsidRDefault="00715FD3" w:rsidP="001F087C">
      <w:pPr>
        <w:rPr>
          <w:b/>
        </w:rPr>
      </w:pPr>
      <w:r w:rsidRPr="00715FD3">
        <w:rPr>
          <w:b/>
        </w:rPr>
        <w:t>Elaboradora de examen global</w:t>
      </w:r>
      <w:r>
        <w:rPr>
          <w:b/>
        </w:rPr>
        <w:t>.</w:t>
      </w:r>
      <w:r w:rsidRPr="00715FD3">
        <w:t>2014</w:t>
      </w:r>
    </w:p>
    <w:p w:rsidR="00301F93" w:rsidRDefault="00301F93" w:rsidP="001F087C">
      <w:r w:rsidRPr="00C54F9D">
        <w:rPr>
          <w:b/>
        </w:rPr>
        <w:t>Jurado</w:t>
      </w:r>
      <w:r>
        <w:t xml:space="preserve"> en la asignatura de Bi</w:t>
      </w:r>
      <w:r w:rsidR="002263F7">
        <w:t xml:space="preserve">ología, en su </w:t>
      </w:r>
      <w:r w:rsidR="002263F7" w:rsidRPr="00C54F9D">
        <w:rPr>
          <w:b/>
        </w:rPr>
        <w:t xml:space="preserve">etapa </w:t>
      </w:r>
      <w:r w:rsidR="00C54F9D" w:rsidRPr="00C54F9D">
        <w:rPr>
          <w:b/>
        </w:rPr>
        <w:t>estatal</w:t>
      </w:r>
      <w:r w:rsidR="00C54F9D">
        <w:t xml:space="preserve">. </w:t>
      </w:r>
      <w:r>
        <w:t>Marzo del 2013. Hermosillo, Sonora.</w:t>
      </w:r>
    </w:p>
    <w:p w:rsidR="00C50B4C" w:rsidRDefault="00C50B4C"/>
    <w:p w:rsidR="002623DD" w:rsidRDefault="0097174F" w:rsidP="002263F7">
      <w:pPr>
        <w:pStyle w:val="Prrafodelista"/>
        <w:numPr>
          <w:ilvl w:val="0"/>
          <w:numId w:val="1"/>
        </w:numPr>
        <w:rPr>
          <w:b/>
        </w:rPr>
      </w:pPr>
      <w:r w:rsidRPr="0097174F">
        <w:rPr>
          <w:b/>
        </w:rPr>
        <w:lastRenderedPageBreak/>
        <w:t>CURSOS</w:t>
      </w:r>
      <w:r w:rsidR="008D78B1">
        <w:rPr>
          <w:b/>
        </w:rPr>
        <w:t>, TALLERES, SEMINARIOS y</w:t>
      </w:r>
      <w:r w:rsidR="00ED2A4F">
        <w:rPr>
          <w:b/>
        </w:rPr>
        <w:t xml:space="preserve"> ENCUENTROS</w:t>
      </w:r>
      <w:r w:rsidR="008D78B1">
        <w:rPr>
          <w:b/>
        </w:rPr>
        <w:t>.</w:t>
      </w:r>
    </w:p>
    <w:p w:rsidR="00E741EC" w:rsidRPr="00E741EC" w:rsidRDefault="00E741EC" w:rsidP="00E741EC">
      <w:pPr>
        <w:pStyle w:val="Prrafodelista"/>
        <w:rPr>
          <w:b/>
        </w:rPr>
      </w:pPr>
    </w:p>
    <w:p w:rsidR="00E741EC" w:rsidRPr="00E741EC" w:rsidRDefault="00E741EC" w:rsidP="00E741EC">
      <w:pPr>
        <w:pStyle w:val="Prrafodelista"/>
        <w:rPr>
          <w:b/>
        </w:rPr>
      </w:pPr>
      <w:r w:rsidRPr="00E741EC">
        <w:rPr>
          <w:b/>
        </w:rPr>
        <w:t>PROGRAMA BASICO DE FORMACION DOCENTE CONTITUIDO POR LOS MODULOS:</w:t>
      </w:r>
    </w:p>
    <w:p w:rsidR="00E741EC" w:rsidRDefault="00E741EC" w:rsidP="00E741EC">
      <w:pPr>
        <w:spacing w:after="0" w:line="240" w:lineRule="auto"/>
        <w:ind w:left="720"/>
      </w:pPr>
      <w:r>
        <w:t>1. INDUCCION INSTITUCIONAL</w:t>
      </w:r>
    </w:p>
    <w:p w:rsidR="00E741EC" w:rsidRDefault="00E741EC" w:rsidP="00E741EC">
      <w:pPr>
        <w:spacing w:after="0" w:line="240" w:lineRule="auto"/>
        <w:ind w:left="720"/>
      </w:pPr>
      <w:r>
        <w:t xml:space="preserve">2. SISTEMATIZACION DE LA </w:t>
      </w:r>
      <w:proofErr w:type="spellStart"/>
      <w:r>
        <w:t>ENSEñANZA</w:t>
      </w:r>
      <w:proofErr w:type="spellEnd"/>
    </w:p>
    <w:p w:rsidR="00E741EC" w:rsidRDefault="00E741EC" w:rsidP="00E741EC">
      <w:pPr>
        <w:spacing w:after="0" w:line="240" w:lineRule="auto"/>
        <w:ind w:left="720"/>
      </w:pPr>
      <w:r>
        <w:t xml:space="preserve">3. </w:t>
      </w:r>
      <w:proofErr w:type="spellStart"/>
      <w:r>
        <w:t>MICROENSEñANZA</w:t>
      </w:r>
      <w:proofErr w:type="spellEnd"/>
    </w:p>
    <w:p w:rsidR="00E741EC" w:rsidRDefault="00E741EC" w:rsidP="00E741EC">
      <w:pPr>
        <w:spacing w:after="0" w:line="240" w:lineRule="auto"/>
        <w:ind w:left="360"/>
      </w:pPr>
      <w:r>
        <w:t xml:space="preserve">       4. SISTEMA DE EVALUACION</w:t>
      </w:r>
    </w:p>
    <w:p w:rsidR="00E741EC" w:rsidRDefault="00E741EC" w:rsidP="00E741EC">
      <w:pPr>
        <w:spacing w:after="0"/>
      </w:pPr>
      <w:r>
        <w:t xml:space="preserve">              COLEGIO DE BACHILLERES  DEL ESTADO DE SONORA. JUNIO, 1992.</w:t>
      </w:r>
    </w:p>
    <w:p w:rsidR="00E741EC" w:rsidRPr="00E741EC" w:rsidRDefault="00E741EC" w:rsidP="00E741EC">
      <w:pPr>
        <w:rPr>
          <w:b/>
        </w:rPr>
      </w:pPr>
    </w:p>
    <w:p w:rsidR="0097174F" w:rsidRDefault="007E22A2" w:rsidP="0097174F">
      <w:r w:rsidRPr="007E22A2">
        <w:rPr>
          <w:b/>
        </w:rPr>
        <w:t xml:space="preserve">Curso </w:t>
      </w:r>
      <w:r w:rsidR="0097174F" w:rsidRPr="007E22A2">
        <w:rPr>
          <w:b/>
        </w:rPr>
        <w:t>“EL CURRICULUM DESDE LA PERSPECTIVA DE LOS DOCENTES”</w:t>
      </w:r>
      <w:r w:rsidR="0097174F">
        <w:t>. UNAM  y COBACH.</w:t>
      </w:r>
      <w:r w:rsidR="00C50B4C">
        <w:t xml:space="preserve"> </w:t>
      </w:r>
      <w:r w:rsidR="0097174F">
        <w:t>Junio 1996. Hermosillo, Sonora.</w:t>
      </w:r>
    </w:p>
    <w:p w:rsidR="0097174F" w:rsidRDefault="007E22A2" w:rsidP="0097174F">
      <w:r>
        <w:rPr>
          <w:b/>
        </w:rPr>
        <w:t>Curso</w:t>
      </w:r>
      <w:r w:rsidR="0097174F" w:rsidRPr="007E22A2">
        <w:rPr>
          <w:b/>
        </w:rPr>
        <w:t xml:space="preserve"> “EDUCACION BASADA EN COMPETENCIAS”.</w:t>
      </w:r>
      <w:r w:rsidR="0097174F">
        <w:t xml:space="preserve"> Junio del 2001. Hermosillo, Son.</w:t>
      </w:r>
    </w:p>
    <w:p w:rsidR="0097174F" w:rsidRDefault="0097174F" w:rsidP="0097174F">
      <w:r w:rsidRPr="007E22A2">
        <w:rPr>
          <w:b/>
        </w:rPr>
        <w:t>Curso “MOTIVACION LABORAL CON ÉXITO”.</w:t>
      </w:r>
      <w:r>
        <w:t xml:space="preserve"> SEDEPRO y CANACO. Agosto2001. Magdalena de Kino, Sonora.</w:t>
      </w:r>
    </w:p>
    <w:p w:rsidR="00ED2A4F" w:rsidRDefault="0097174F" w:rsidP="0097174F">
      <w:r w:rsidRPr="007E22A2">
        <w:rPr>
          <w:b/>
        </w:rPr>
        <w:t>Curso- Taller</w:t>
      </w:r>
      <w:r w:rsidR="00ED2A4F" w:rsidRPr="007E22A2">
        <w:rPr>
          <w:b/>
        </w:rPr>
        <w:t xml:space="preserve">  “ELABORACION DE REACTIVOS PARA EVALUAR COMPETENCIAS ACADEMICAS”.</w:t>
      </w:r>
      <w:r w:rsidR="00ED2A4F">
        <w:t xml:space="preserve"> COBACH. Septiembre del 2003. Hermosillo, Sonora</w:t>
      </w:r>
      <w:proofErr w:type="gramStart"/>
      <w:r w:rsidR="00ED2A4F">
        <w:t>..</w:t>
      </w:r>
      <w:proofErr w:type="gramEnd"/>
    </w:p>
    <w:p w:rsidR="00ED2A4F" w:rsidRDefault="00ED2A4F" w:rsidP="0097174F">
      <w:r w:rsidRPr="007E22A2">
        <w:rPr>
          <w:b/>
        </w:rPr>
        <w:t>Curso-Taller EXCEL</w:t>
      </w:r>
      <w:r>
        <w:t xml:space="preserve">. COBACH. Septiembre del 2003. Magdalena de Kino, Sonora. </w:t>
      </w:r>
    </w:p>
    <w:p w:rsidR="002263F7" w:rsidRDefault="002263F7" w:rsidP="00BE7B31">
      <w:r w:rsidRPr="00E741EC">
        <w:rPr>
          <w:b/>
        </w:rPr>
        <w:t>Instructora</w:t>
      </w:r>
      <w:r>
        <w:t xml:space="preserve"> del </w:t>
      </w:r>
      <w:r w:rsidRPr="007E22A2">
        <w:rPr>
          <w:b/>
        </w:rPr>
        <w:t>curso-taller “Fortalecimiento Académico”</w:t>
      </w:r>
      <w:r>
        <w:t xml:space="preserve"> para alumnos del quinto semestre. 12 al 18 de Enero del 2005. Magdalena de Kino, Sonora.</w:t>
      </w:r>
    </w:p>
    <w:p w:rsidR="00ED2A4F" w:rsidRDefault="00ED2A4F" w:rsidP="00BE7B31">
      <w:r w:rsidRPr="007E22A2">
        <w:rPr>
          <w:b/>
        </w:rPr>
        <w:t>Curso “Aprendizaje significativo”.</w:t>
      </w:r>
      <w:r>
        <w:t xml:space="preserve"> Septiembre del 2005. Hermosillo, Sonora.</w:t>
      </w:r>
    </w:p>
    <w:p w:rsidR="00BE7B31" w:rsidRDefault="002623DD" w:rsidP="00BE7B31">
      <w:r w:rsidRPr="007E22A2">
        <w:rPr>
          <w:b/>
        </w:rPr>
        <w:t xml:space="preserve">Curso  “Aplicación de las Tecnologías de la Información y la Comunicación al Proceso de Enseñanza y </w:t>
      </w:r>
      <w:r w:rsidR="00C50B4C" w:rsidRPr="007E22A2">
        <w:rPr>
          <w:b/>
        </w:rPr>
        <w:t>Aprendizaje</w:t>
      </w:r>
      <w:r w:rsidR="007E22A2" w:rsidRPr="007E22A2">
        <w:rPr>
          <w:b/>
        </w:rPr>
        <w:t>”</w:t>
      </w:r>
      <w:r w:rsidR="00C50B4C" w:rsidRPr="007E22A2">
        <w:rPr>
          <w:b/>
        </w:rPr>
        <w:t>.</w:t>
      </w:r>
      <w:r>
        <w:t xml:space="preserve"> Octubre del 2005.</w:t>
      </w:r>
      <w:r w:rsidR="00C50B4C">
        <w:t xml:space="preserve"> Hermosillo, Sonora.</w:t>
      </w:r>
    </w:p>
    <w:p w:rsidR="00ED2A4F" w:rsidRDefault="00C50B4C" w:rsidP="00BE7B31">
      <w:r w:rsidRPr="007E22A2">
        <w:rPr>
          <w:b/>
        </w:rPr>
        <w:t>Encuentro sobre la Nueva Reforma Curricular</w:t>
      </w:r>
      <w:r>
        <w:t>. Diciembre del 2005. Puerto Peñasco, Sonora.</w:t>
      </w:r>
    </w:p>
    <w:p w:rsidR="00BE7B31" w:rsidRDefault="00BE7B31">
      <w:r w:rsidRPr="00E741EC">
        <w:rPr>
          <w:b/>
        </w:rPr>
        <w:t xml:space="preserve"> Instructora</w:t>
      </w:r>
      <w:r>
        <w:t xml:space="preserve"> del </w:t>
      </w:r>
      <w:r w:rsidRPr="007E22A2">
        <w:rPr>
          <w:b/>
        </w:rPr>
        <w:t>curso “Aplicación de estrategias de aprendizaje”.</w:t>
      </w:r>
      <w:r>
        <w:t xml:space="preserve"> Diciembre del 2006, Magdalena de Kino, Sonora.</w:t>
      </w:r>
    </w:p>
    <w:p w:rsidR="002623DD" w:rsidRDefault="002623DD">
      <w:r w:rsidRPr="007E22A2">
        <w:rPr>
          <w:b/>
        </w:rPr>
        <w:t>Taller estatal “Participación Social Sonorense”</w:t>
      </w:r>
      <w:r w:rsidR="001F087C" w:rsidRPr="007E22A2">
        <w:rPr>
          <w:b/>
        </w:rPr>
        <w:t>.</w:t>
      </w:r>
      <w:r w:rsidR="001F087C">
        <w:t xml:space="preserve"> Hermosillo, Sonora, Abril del 2004.</w:t>
      </w:r>
    </w:p>
    <w:p w:rsidR="00BE7B31" w:rsidRDefault="00BE7B31">
      <w:r>
        <w:t>I</w:t>
      </w:r>
      <w:r w:rsidRPr="00E741EC">
        <w:rPr>
          <w:b/>
        </w:rPr>
        <w:t>nstructora</w:t>
      </w:r>
      <w:r>
        <w:t xml:space="preserve"> del </w:t>
      </w:r>
      <w:r w:rsidRPr="007E22A2">
        <w:rPr>
          <w:b/>
        </w:rPr>
        <w:t>curso “Aplicación de estrategias de aprendizaje”.</w:t>
      </w:r>
      <w:r>
        <w:t xml:space="preserve"> Diciembre del 2</w:t>
      </w:r>
      <w:r w:rsidR="00C50B4C">
        <w:t>006, Magdalena de Kino, Sonora.</w:t>
      </w:r>
    </w:p>
    <w:p w:rsidR="00C50B4C" w:rsidRDefault="007E22A2">
      <w:r w:rsidRPr="007E22A2">
        <w:rPr>
          <w:b/>
        </w:rPr>
        <w:t xml:space="preserve">Curso: </w:t>
      </w:r>
      <w:r w:rsidR="00C50B4C" w:rsidRPr="007E22A2">
        <w:rPr>
          <w:b/>
        </w:rPr>
        <w:t>“INGREDIENTES BASICOS, lo que todos debemos saber”.</w:t>
      </w:r>
      <w:r w:rsidR="00C50B4C">
        <w:t xml:space="preserve"> </w:t>
      </w:r>
      <w:r>
        <w:t xml:space="preserve">COBACH. </w:t>
      </w:r>
      <w:r w:rsidR="00C50B4C">
        <w:t>Agosto del 2006. Magdalena, Sonora.</w:t>
      </w:r>
    </w:p>
    <w:p w:rsidR="00C50B4C" w:rsidRDefault="00BE7B31">
      <w:r w:rsidRPr="00E741EC">
        <w:rPr>
          <w:b/>
        </w:rPr>
        <w:t xml:space="preserve">Instructora </w:t>
      </w:r>
      <w:r>
        <w:t xml:space="preserve">del  </w:t>
      </w:r>
      <w:r w:rsidRPr="007E22A2">
        <w:rPr>
          <w:b/>
        </w:rPr>
        <w:t>“Curso de inducción” Institucional.</w:t>
      </w:r>
      <w:r>
        <w:t xml:space="preserve"> Agosto del 2007. Magdalena de Kino, Sonora.</w:t>
      </w:r>
    </w:p>
    <w:p w:rsidR="00CA5126" w:rsidRPr="00CA5126" w:rsidRDefault="00CA5126">
      <w:r w:rsidRPr="007E22A2">
        <w:rPr>
          <w:b/>
        </w:rPr>
        <w:t xml:space="preserve">VII Conferencia Salud Fronteriza: </w:t>
      </w:r>
      <w:r w:rsidR="007E22A2" w:rsidRPr="007E22A2">
        <w:rPr>
          <w:b/>
        </w:rPr>
        <w:t>Información</w:t>
      </w:r>
      <w:r w:rsidRPr="007E22A2">
        <w:rPr>
          <w:b/>
        </w:rPr>
        <w:t xml:space="preserve"> para la acción</w:t>
      </w:r>
      <w:r>
        <w:t xml:space="preserve">. </w:t>
      </w:r>
      <w:r w:rsidRPr="00CA5126">
        <w:rPr>
          <w:lang w:val="en-US"/>
        </w:rPr>
        <w:t>Border Health: Information for Action Conference VII.</w:t>
      </w:r>
      <w:r>
        <w:rPr>
          <w:lang w:val="en-US"/>
        </w:rPr>
        <w:t xml:space="preserve"> </w:t>
      </w:r>
      <w:r w:rsidRPr="00CA5126">
        <w:t>Abril  del 2007.</w:t>
      </w:r>
      <w:r>
        <w:t xml:space="preserve"> </w:t>
      </w:r>
      <w:r w:rsidRPr="00CA5126">
        <w:t xml:space="preserve"> Rio Rico, Arizona</w:t>
      </w:r>
      <w:r>
        <w:t>, E.U.</w:t>
      </w:r>
    </w:p>
    <w:p w:rsidR="001F087C" w:rsidRDefault="001F087C">
      <w:r w:rsidRPr="007E22A2">
        <w:rPr>
          <w:b/>
        </w:rPr>
        <w:t>Elaboradora de La Enciclopedia Virtual y Videoteca de Biología I</w:t>
      </w:r>
      <w:r>
        <w:t>. Agosto 2007- Enero 2008, Hermosillo, Sonora.</w:t>
      </w:r>
    </w:p>
    <w:p w:rsidR="00CA5126" w:rsidRDefault="00CA5126">
      <w:r w:rsidRPr="007E22A2">
        <w:rPr>
          <w:b/>
        </w:rPr>
        <w:t xml:space="preserve">Conferencista del tema </w:t>
      </w:r>
      <w:r w:rsidR="007E22A2" w:rsidRPr="007E22A2">
        <w:rPr>
          <w:b/>
        </w:rPr>
        <w:t>“Liderazgo</w:t>
      </w:r>
      <w:r w:rsidR="00306588" w:rsidRPr="007E22A2">
        <w:rPr>
          <w:b/>
        </w:rPr>
        <w:t xml:space="preserve">”. En el “II Congreso en Administración de Organizaciones de la Salud”. </w:t>
      </w:r>
      <w:r w:rsidR="00306588">
        <w:t>Abril del 2008, Hermosillo Sonora.</w:t>
      </w:r>
    </w:p>
    <w:p w:rsidR="00306588" w:rsidRDefault="00CA25FC">
      <w:r w:rsidRPr="007E22A2">
        <w:rPr>
          <w:b/>
        </w:rPr>
        <w:t>Curso-Taller “Evaluación del Aprendizaje</w:t>
      </w:r>
      <w:r>
        <w:t>”. Febrero a Junio del 2008. Hermosillo, Sonora.</w:t>
      </w:r>
    </w:p>
    <w:p w:rsidR="00CA25FC" w:rsidRDefault="00CA25FC">
      <w:r w:rsidRPr="007E22A2">
        <w:rPr>
          <w:b/>
        </w:rPr>
        <w:t>Curso- Taller “Evaluación del Aprendizaje</w:t>
      </w:r>
      <w:r>
        <w:t>”. Agosto a Diciembre del 2008. Hermosillo, Sonora.</w:t>
      </w:r>
    </w:p>
    <w:p w:rsidR="00CA25FC" w:rsidRDefault="00CA25FC">
      <w:r w:rsidRPr="007E22A2">
        <w:rPr>
          <w:b/>
        </w:rPr>
        <w:t xml:space="preserve">Curso- Taller </w:t>
      </w:r>
      <w:proofErr w:type="gramStart"/>
      <w:r w:rsidRPr="007E22A2">
        <w:rPr>
          <w:b/>
        </w:rPr>
        <w:t>“ PISA</w:t>
      </w:r>
      <w:proofErr w:type="gramEnd"/>
      <w:r w:rsidRPr="007E22A2">
        <w:rPr>
          <w:b/>
        </w:rPr>
        <w:t xml:space="preserve"> para docentes:  Elaboración de reactivos”.</w:t>
      </w:r>
      <w:r>
        <w:t xml:space="preserve"> Enero del 2009. Magdalena de Kino, Sonora.</w:t>
      </w:r>
    </w:p>
    <w:p w:rsidR="00CA25FC" w:rsidRDefault="00CA25FC">
      <w:r w:rsidRPr="007E22A2">
        <w:rPr>
          <w:b/>
        </w:rPr>
        <w:t>Curso- Taller “Estrés laboral”</w:t>
      </w:r>
      <w:r w:rsidR="00DE6DB6" w:rsidRPr="007E22A2">
        <w:rPr>
          <w:b/>
        </w:rPr>
        <w:t>.</w:t>
      </w:r>
      <w:r w:rsidR="0000515C">
        <w:t xml:space="preserve"> SUTCOBS. </w:t>
      </w:r>
      <w:r w:rsidR="00DE6DB6">
        <w:t xml:space="preserve"> Marzo del 2009. Magdalena de Kino, Sonora. </w:t>
      </w:r>
    </w:p>
    <w:p w:rsidR="00AD32BF" w:rsidRDefault="00AD32BF">
      <w:r w:rsidRPr="007E22A2">
        <w:rPr>
          <w:b/>
        </w:rPr>
        <w:lastRenderedPageBreak/>
        <w:t>Curso “Comunicación y Trabajo en Equipo”.</w:t>
      </w:r>
      <w:r>
        <w:t xml:space="preserve"> Junio del 2009. Magdalena de Kino, Sonora.</w:t>
      </w:r>
    </w:p>
    <w:p w:rsidR="00AD32BF" w:rsidRDefault="006C5018">
      <w:r w:rsidRPr="007E22A2">
        <w:rPr>
          <w:b/>
        </w:rPr>
        <w:t>PRIMER CONGRESO LATINOAMERICANO DE  CIENCIAS DE LA EDUCACION</w:t>
      </w:r>
      <w:r w:rsidR="005F49E7" w:rsidRPr="007E22A2">
        <w:rPr>
          <w:b/>
        </w:rPr>
        <w:t xml:space="preserve"> “Perspectivas hacia la construcción de los diálogos  para una sociedad educadora”.</w:t>
      </w:r>
      <w:r w:rsidR="005F49E7">
        <w:t xml:space="preserve"> </w:t>
      </w:r>
      <w:r w:rsidR="007E22A2">
        <w:t>Corporación</w:t>
      </w:r>
      <w:r w:rsidR="00932F4E">
        <w:t xml:space="preserve"> Universitaria CIFE. </w:t>
      </w:r>
      <w:r w:rsidR="005F49E7">
        <w:t>Septiembre del 2010, Mexicali, Baja California.</w:t>
      </w:r>
    </w:p>
    <w:p w:rsidR="00BE599A" w:rsidRDefault="005F49E7" w:rsidP="007238D2">
      <w:r w:rsidRPr="007E22A2">
        <w:rPr>
          <w:b/>
        </w:rPr>
        <w:t>Ciclo de conferencias del III Encuentro de la mujer</w:t>
      </w:r>
      <w:r>
        <w:t xml:space="preserve">. </w:t>
      </w:r>
      <w:r w:rsidR="0000515C">
        <w:t>SUTCOBS .</w:t>
      </w:r>
      <w:r w:rsidR="00783CC7">
        <w:t xml:space="preserve">Marzo del 2010. </w:t>
      </w:r>
      <w:r>
        <w:t>, Sonora.</w:t>
      </w:r>
    </w:p>
    <w:p w:rsidR="0076382D" w:rsidRDefault="0076382D" w:rsidP="0076382D">
      <w:r w:rsidRPr="007E22A2">
        <w:rPr>
          <w:b/>
        </w:rPr>
        <w:t>Curso INSPIRATION 7.5</w:t>
      </w:r>
      <w:r>
        <w:t>. Instituto de Computación de Magdalena. Mayo del 2010. Magdalena  de Kino, Sonora.</w:t>
      </w:r>
    </w:p>
    <w:p w:rsidR="0076382D" w:rsidRDefault="0076382D" w:rsidP="0076382D">
      <w:r w:rsidRPr="007E22A2">
        <w:rPr>
          <w:b/>
        </w:rPr>
        <w:t>Curso HERRAMIENTAS BASICAS DE EXEL</w:t>
      </w:r>
      <w:r>
        <w:t>. Instituto de Computación de Magdalena .Agosto del 2010. Magdalena  de Kino, Sonora.</w:t>
      </w:r>
    </w:p>
    <w:p w:rsidR="00C54F9D" w:rsidRDefault="00C54F9D" w:rsidP="0076382D">
      <w:pPr>
        <w:rPr>
          <w:b/>
        </w:rPr>
      </w:pPr>
    </w:p>
    <w:p w:rsidR="007E22A2" w:rsidRPr="00C54F9D" w:rsidRDefault="0076382D" w:rsidP="0076382D">
      <w:r w:rsidRPr="007E22A2">
        <w:rPr>
          <w:b/>
        </w:rPr>
        <w:t>Curso HERRAMIENTAS BASICAS DEL POWER POINT</w:t>
      </w:r>
      <w:r>
        <w:t>. Instituto de Computación de Magdalena. Junio del 2010. Magdalena  de Kino, Sonora.</w:t>
      </w:r>
    </w:p>
    <w:p w:rsidR="0000515C" w:rsidRDefault="0000515C" w:rsidP="0076382D">
      <w:proofErr w:type="spellStart"/>
      <w:r w:rsidRPr="007E22A2">
        <w:rPr>
          <w:b/>
        </w:rPr>
        <w:t>Teleseminario</w:t>
      </w:r>
      <w:proofErr w:type="spellEnd"/>
      <w:r w:rsidRPr="007E22A2">
        <w:rPr>
          <w:b/>
        </w:rPr>
        <w:t xml:space="preserve"> Educación Audiovisual</w:t>
      </w:r>
      <w:r>
        <w:t>. COBACH. Noviembre del 2010. Magdalena, Sonora.</w:t>
      </w:r>
    </w:p>
    <w:p w:rsidR="00FB76DB" w:rsidRDefault="0000515C" w:rsidP="0076382D">
      <w:r w:rsidRPr="007E22A2">
        <w:rPr>
          <w:b/>
        </w:rPr>
        <w:t>Taller “Acompañamiento y Evaluación de la Implementación de la RIEMS”,</w:t>
      </w:r>
      <w:r>
        <w:t xml:space="preserve"> en la asignatura de Química 1. Virtual. Agosto 2010- Enero 2011.</w:t>
      </w:r>
      <w:r w:rsidR="00C50B4C">
        <w:t xml:space="preserve"> Magdalena, Sonora.</w:t>
      </w:r>
    </w:p>
    <w:p w:rsidR="00783CC7" w:rsidRDefault="00783CC7" w:rsidP="00783CC7">
      <w:r w:rsidRPr="007E22A2">
        <w:rPr>
          <w:b/>
        </w:rPr>
        <w:t>Taller “Acompañamiento y Evaluación de la Implementación de la RIEMS”,</w:t>
      </w:r>
      <w:r>
        <w:t xml:space="preserve"> en la asignatura de Biología 2, Virtual.</w:t>
      </w:r>
      <w:r w:rsidRPr="00783CC7">
        <w:t xml:space="preserve"> </w:t>
      </w:r>
      <w:r>
        <w:t>COBACH. Enero-Junio del 2011. Magdalena, Sonora</w:t>
      </w:r>
      <w:r w:rsidR="0000515C">
        <w:t>.</w:t>
      </w:r>
    </w:p>
    <w:p w:rsidR="0000515C" w:rsidRDefault="0000515C" w:rsidP="0000515C">
      <w:r w:rsidRPr="007E22A2">
        <w:rPr>
          <w:b/>
        </w:rPr>
        <w:t>IV  Encuentro de la Mujer. Ciclo de conferencias.</w:t>
      </w:r>
      <w:r>
        <w:t xml:space="preserve"> SUTCOBS. Marzo del 2011. Puerto Peñasco, Sonora.</w:t>
      </w:r>
    </w:p>
    <w:p w:rsidR="00783CC7" w:rsidRDefault="00FB76DB" w:rsidP="0076382D">
      <w:r w:rsidRPr="007E22A2">
        <w:rPr>
          <w:b/>
        </w:rPr>
        <w:t>Curso-Taller “Elaboración de reactivos”.</w:t>
      </w:r>
      <w:r>
        <w:t xml:space="preserve"> COBACH. Octubre del 2011. Magdalena, Sonora.</w:t>
      </w:r>
    </w:p>
    <w:p w:rsidR="00783CC7" w:rsidRDefault="00783CC7" w:rsidP="00783CC7">
      <w:r w:rsidRPr="007E22A2">
        <w:rPr>
          <w:b/>
        </w:rPr>
        <w:t xml:space="preserve">Foro “Desgaste Profesional por </w:t>
      </w:r>
      <w:r w:rsidR="0000515C" w:rsidRPr="007E22A2">
        <w:rPr>
          <w:b/>
        </w:rPr>
        <w:t>Empatía</w:t>
      </w:r>
      <w:r w:rsidRPr="007E22A2">
        <w:rPr>
          <w:b/>
        </w:rPr>
        <w:t>”.</w:t>
      </w:r>
      <w:r>
        <w:t xml:space="preserve"> CESUES.  Enero del 2012. Magdalena de Kino, Sonora.</w:t>
      </w:r>
    </w:p>
    <w:p w:rsidR="00FB76DB" w:rsidRDefault="00FB76DB" w:rsidP="00783CC7">
      <w:r w:rsidRPr="00763D04">
        <w:rPr>
          <w:b/>
        </w:rPr>
        <w:t>Curso “Internet Computing  Core Certificación IC3”.</w:t>
      </w:r>
      <w:r>
        <w:t xml:space="preserve"> SEC y CONALEP SONORA. Magdalena de Kino, Sonora.</w:t>
      </w:r>
    </w:p>
    <w:p w:rsidR="0076382D" w:rsidRDefault="0000515C" w:rsidP="0076382D">
      <w:r w:rsidRPr="00763D04">
        <w:rPr>
          <w:b/>
        </w:rPr>
        <w:t>Foro “</w:t>
      </w:r>
      <w:r w:rsidR="00FB76DB" w:rsidRPr="00763D04">
        <w:rPr>
          <w:b/>
        </w:rPr>
        <w:t>Evaluación</w:t>
      </w:r>
      <w:r w:rsidRPr="00763D04">
        <w:rPr>
          <w:b/>
        </w:rPr>
        <w:t xml:space="preserve"> Educativa”</w:t>
      </w:r>
      <w:r w:rsidR="00FB76DB" w:rsidRPr="00763D04">
        <w:rPr>
          <w:b/>
        </w:rPr>
        <w:t>.</w:t>
      </w:r>
      <w:r w:rsidR="00FB76DB">
        <w:t xml:space="preserve"> Educación en M</w:t>
      </w:r>
      <w:r>
        <w:t>ovimiento</w:t>
      </w:r>
      <w:r w:rsidR="00FB76DB">
        <w:t xml:space="preserve"> y Compartiendo Saberes. Octubre del 2012. Hermosillo, Sonora.</w:t>
      </w:r>
    </w:p>
    <w:p w:rsidR="0076382D" w:rsidRDefault="0076382D" w:rsidP="0076382D">
      <w:r w:rsidRPr="00763D04">
        <w:rPr>
          <w:b/>
        </w:rPr>
        <w:t>V Encuentro Nacional de Tutoría</w:t>
      </w:r>
      <w:r>
        <w:t>. ANUIES y UNISON. Noviembre del 2012. Hermosillo, Sonora.</w:t>
      </w:r>
    </w:p>
    <w:p w:rsidR="00C50B4C" w:rsidRDefault="00C50B4C" w:rsidP="00C50B4C">
      <w:pPr>
        <w:rPr>
          <w:rFonts w:ascii="Arial" w:hAnsi="Arial" w:cs="Arial"/>
        </w:rPr>
      </w:pPr>
      <w:r w:rsidRPr="00763D04">
        <w:rPr>
          <w:b/>
        </w:rPr>
        <w:t xml:space="preserve">Curso </w:t>
      </w:r>
      <w:r w:rsidRPr="00763D04">
        <w:rPr>
          <w:rFonts w:ascii="Arial" w:hAnsi="Arial" w:cs="Arial"/>
          <w:b/>
        </w:rPr>
        <w:t xml:space="preserve"> “El valor de la empatía”.</w:t>
      </w:r>
      <w:r w:rsidR="00763D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COBACH. Enero del 2013. Magdalena de Kino, Sonora.</w:t>
      </w:r>
      <w:r w:rsidRPr="007238D2">
        <w:t xml:space="preserve"> </w:t>
      </w:r>
    </w:p>
    <w:p w:rsidR="00C50B4C" w:rsidRPr="00763D04" w:rsidRDefault="00C50B4C" w:rsidP="0076382D">
      <w:pPr>
        <w:rPr>
          <w:rFonts w:ascii="Arial" w:hAnsi="Arial" w:cs="Arial"/>
        </w:rPr>
      </w:pPr>
      <w:r w:rsidRPr="00763D04">
        <w:rPr>
          <w:rFonts w:ascii="Arial" w:hAnsi="Arial" w:cs="Arial"/>
          <w:b/>
        </w:rPr>
        <w:t>Curso “El  TDA-H y sus Implicaciones”.</w:t>
      </w:r>
      <w:r>
        <w:rPr>
          <w:rFonts w:ascii="Arial" w:hAnsi="Arial" w:cs="Arial"/>
        </w:rPr>
        <w:t xml:space="preserve"> COBACH. Enero del 2013. Magdalena de Kino, Sonora.</w:t>
      </w:r>
    </w:p>
    <w:p w:rsidR="00FB76DB" w:rsidRDefault="00FB76DB" w:rsidP="0076382D">
      <w:r w:rsidRPr="00763D04">
        <w:rPr>
          <w:b/>
        </w:rPr>
        <w:t>Curso “Programación de Dispositivos móviles”.</w:t>
      </w:r>
      <w:r>
        <w:t xml:space="preserve"> UES. Marzo del 2013.Magdalena de Kino, Sonora.</w:t>
      </w:r>
    </w:p>
    <w:p w:rsidR="007238D2" w:rsidRDefault="00783CC7">
      <w:r w:rsidRPr="00C54F9D">
        <w:rPr>
          <w:b/>
        </w:rPr>
        <w:t>Seminario de Liderazgo y Dirección Educativa</w:t>
      </w:r>
      <w:r>
        <w:t>. Por la Universidad Interamericana para el Desarrollo (UNID). Abril del 2013. Hermosillo, Sonora.</w:t>
      </w:r>
    </w:p>
    <w:p w:rsidR="00932F4E" w:rsidRDefault="00932F4E">
      <w:r w:rsidRPr="00763D04">
        <w:rPr>
          <w:b/>
        </w:rPr>
        <w:t>Seminario “FORMACION DE PACIFICADORES PARA SOLUCIONAR, EDUCAR Y PREVENIR EL PROBLEMA DE BULLYNG”.</w:t>
      </w:r>
      <w:r>
        <w:t xml:space="preserve"> Secretaria de Salud </w:t>
      </w:r>
      <w:r w:rsidR="00FB76DB">
        <w:t>Pública</w:t>
      </w:r>
      <w:r>
        <w:t>, Jurisdicción Sanitaria III</w:t>
      </w:r>
      <w:r w:rsidR="007238D2">
        <w:t>. Abril del 2013. Magdalena de Kino, Sonora.</w:t>
      </w:r>
    </w:p>
    <w:p w:rsidR="00301F93" w:rsidRDefault="00FB76DB">
      <w:r w:rsidRPr="00763D04">
        <w:rPr>
          <w:b/>
        </w:rPr>
        <w:t>Curso “Programación Web”.</w:t>
      </w:r>
      <w:r>
        <w:t xml:space="preserve"> Universidad Estatal de Sonora (UES). Abril del 2013. Magdalena, Sonora.</w:t>
      </w:r>
    </w:p>
    <w:p w:rsidR="00763D04" w:rsidRPr="00C54F9D" w:rsidRDefault="00763D04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763D04">
        <w:rPr>
          <w:rFonts w:ascii="Arial" w:hAnsi="Arial" w:cs="Arial"/>
          <w:b/>
        </w:rPr>
        <w:t xml:space="preserve"> Taller  “TDAH Sensibilización y Estrategias dentro del Aula”.</w:t>
      </w:r>
      <w:r>
        <w:rPr>
          <w:rFonts w:ascii="Arial" w:hAnsi="Arial" w:cs="Arial"/>
        </w:rPr>
        <w:t xml:space="preserve"> Abril del 2013. Magdalena de Kino, Sonora.</w:t>
      </w:r>
    </w:p>
    <w:p w:rsidR="00301F93" w:rsidRDefault="00301F93">
      <w:pPr>
        <w:rPr>
          <w:rFonts w:ascii="Arial" w:hAnsi="Arial" w:cs="Arial"/>
        </w:rPr>
      </w:pPr>
      <w:r w:rsidRPr="00763D04">
        <w:rPr>
          <w:rFonts w:ascii="Arial" w:hAnsi="Arial" w:cs="Arial"/>
          <w:b/>
        </w:rPr>
        <w:t>Instructora del curso-taller BODY-WORKS</w:t>
      </w:r>
      <w:r>
        <w:rPr>
          <w:rFonts w:ascii="Arial" w:hAnsi="Arial" w:cs="Arial"/>
        </w:rPr>
        <w:t>.</w:t>
      </w:r>
      <w:r w:rsidR="00932F4E">
        <w:rPr>
          <w:rFonts w:ascii="Arial" w:hAnsi="Arial" w:cs="Arial"/>
        </w:rPr>
        <w:t xml:space="preserve"> COBACH Eusebio Francisco Kino.</w:t>
      </w:r>
      <w:r>
        <w:rPr>
          <w:rFonts w:ascii="Arial" w:hAnsi="Arial" w:cs="Arial"/>
        </w:rPr>
        <w:t xml:space="preserve"> Semestre 2012-2013/1</w:t>
      </w:r>
      <w:r w:rsidR="007238D2">
        <w:rPr>
          <w:rFonts w:ascii="Arial" w:hAnsi="Arial" w:cs="Arial"/>
        </w:rPr>
        <w:t>. Magdalena de Kino, Sonora.</w:t>
      </w:r>
    </w:p>
    <w:p w:rsidR="006146A5" w:rsidRPr="00301F93" w:rsidRDefault="006146A5" w:rsidP="006146A5">
      <w:pPr>
        <w:rPr>
          <w:rFonts w:ascii="Arial" w:hAnsi="Arial" w:cs="Arial"/>
        </w:rPr>
      </w:pPr>
      <w:r w:rsidRPr="00763D04">
        <w:rPr>
          <w:rFonts w:ascii="Arial" w:hAnsi="Arial" w:cs="Arial"/>
          <w:b/>
        </w:rPr>
        <w:lastRenderedPageBreak/>
        <w:t>Instructora del curso-taller BODY-WORKS</w:t>
      </w:r>
      <w:r>
        <w:rPr>
          <w:rFonts w:ascii="Arial" w:hAnsi="Arial" w:cs="Arial"/>
        </w:rPr>
        <w:t>. COBACH Eusebio Francisco Kino. Semestre 2013-2014/1. Magdalena de Kino, Sonora.</w:t>
      </w:r>
    </w:p>
    <w:p w:rsidR="006146A5" w:rsidRPr="00301F93" w:rsidRDefault="006146A5">
      <w:pPr>
        <w:rPr>
          <w:rFonts w:ascii="Arial" w:hAnsi="Arial" w:cs="Arial"/>
        </w:rPr>
      </w:pPr>
    </w:p>
    <w:p w:rsidR="00763D04" w:rsidRPr="00E741EC" w:rsidRDefault="00763D04">
      <w:pPr>
        <w:rPr>
          <w:rFonts w:ascii="Arial" w:hAnsi="Arial" w:cs="Arial"/>
        </w:rPr>
      </w:pPr>
      <w:r w:rsidRPr="00763D04">
        <w:rPr>
          <w:rFonts w:ascii="Arial" w:hAnsi="Arial" w:cs="Arial"/>
          <w:b/>
        </w:rPr>
        <w:t>Curso-Taller “Detección de mentiras en el ámbito jurídico”.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Diseño y formación de líderes, S.C. y NOVERBAL CONSULTING GROUP. Colegio EDIA. Junio del 2013.</w:t>
      </w:r>
    </w:p>
    <w:p w:rsidR="00AD32BF" w:rsidRDefault="0097274C">
      <w:r w:rsidRPr="00763D04">
        <w:rPr>
          <w:b/>
        </w:rPr>
        <w:t>Curso-taller “Proyectos formativos y Evaluación de competencias. Transversalidad y Aprendizaje</w:t>
      </w:r>
      <w:r w:rsidR="00763D04">
        <w:t>”</w:t>
      </w:r>
      <w:r>
        <w:t>. Septiembre del 2013. Hermosillo, Sonora.</w:t>
      </w:r>
    </w:p>
    <w:p w:rsidR="002321CE" w:rsidRDefault="002321CE">
      <w:r w:rsidRPr="00763D04">
        <w:rPr>
          <w:b/>
        </w:rPr>
        <w:t>Curso-Taller “Google, no solo un buscador”.</w:t>
      </w:r>
      <w:r>
        <w:t xml:space="preserve"> </w:t>
      </w:r>
      <w:r w:rsidR="009A15EE">
        <w:t xml:space="preserve">UES. </w:t>
      </w:r>
      <w:r>
        <w:t>Septiembre del 2013. Magdalena de Kino, Sonora.</w:t>
      </w:r>
    </w:p>
    <w:p w:rsidR="00BD1BAC" w:rsidRDefault="002321CE">
      <w:r w:rsidRPr="00763D04">
        <w:rPr>
          <w:b/>
        </w:rPr>
        <w:t xml:space="preserve">Curso-Taller “Adiós </w:t>
      </w:r>
      <w:proofErr w:type="spellStart"/>
      <w:r w:rsidRPr="00763D04">
        <w:rPr>
          <w:b/>
        </w:rPr>
        <w:t>Power</w:t>
      </w:r>
      <w:proofErr w:type="spellEnd"/>
      <w:r w:rsidRPr="00763D04">
        <w:rPr>
          <w:b/>
        </w:rPr>
        <w:t xml:space="preserve"> Point, Bienvenido PREZI”.</w:t>
      </w:r>
      <w:r>
        <w:t xml:space="preserve"> </w:t>
      </w:r>
      <w:r w:rsidR="009A15EE">
        <w:t xml:space="preserve"> UES. </w:t>
      </w:r>
      <w:r>
        <w:t>Septiembre del 2013. Magdalena de Kino, Sonora.</w:t>
      </w:r>
    </w:p>
    <w:p w:rsidR="00715FD3" w:rsidRDefault="00715FD3">
      <w:r w:rsidRPr="00715FD3">
        <w:rPr>
          <w:b/>
        </w:rPr>
        <w:t>Curso- Taller “Herramientas básicas para el aprendizaje”.</w:t>
      </w:r>
      <w:r>
        <w:t>2014. Magdalena, Sonora</w:t>
      </w:r>
    </w:p>
    <w:p w:rsidR="00BD1BAC" w:rsidRDefault="00715FD3">
      <w:r w:rsidRPr="00715FD3">
        <w:rPr>
          <w:b/>
        </w:rPr>
        <w:t>Congreso Internacional de Educación</w:t>
      </w:r>
      <w:r>
        <w:t>. Universidad Kino, Octubre del 2015.</w:t>
      </w:r>
    </w:p>
    <w:p w:rsidR="00BD1BAC" w:rsidRDefault="00BD1B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7"/>
      </w:tblGrid>
      <w:tr w:rsidR="00BD1BAC" w:rsidTr="00BD1BAC">
        <w:tc>
          <w:tcPr>
            <w:tcW w:w="4489" w:type="dxa"/>
          </w:tcPr>
          <w:p w:rsidR="00BD1BAC" w:rsidRPr="007D1BD6" w:rsidRDefault="00BD1BAC" w:rsidP="00BD1BAC">
            <w:pPr>
              <w:jc w:val="center"/>
              <w:rPr>
                <w:sz w:val="24"/>
                <w:szCs w:val="24"/>
              </w:rPr>
            </w:pPr>
            <w:r w:rsidRPr="007D1BD6">
              <w:rPr>
                <w:sz w:val="24"/>
                <w:szCs w:val="24"/>
              </w:rPr>
              <w:t>COMISIONES</w:t>
            </w:r>
            <w:r w:rsidR="007D1BD6" w:rsidRPr="007D1BD6">
              <w:rPr>
                <w:sz w:val="24"/>
                <w:szCs w:val="24"/>
              </w:rPr>
              <w:t xml:space="preserve">  PARA DIRECCION ACADEMICA</w:t>
            </w:r>
          </w:p>
        </w:tc>
        <w:tc>
          <w:tcPr>
            <w:tcW w:w="4489" w:type="dxa"/>
          </w:tcPr>
          <w:p w:rsidR="00BD1BAC" w:rsidRPr="003D5CF7" w:rsidRDefault="00BD1BAC" w:rsidP="00BD1BAC">
            <w:pPr>
              <w:jc w:val="center"/>
              <w:rPr>
                <w:sz w:val="28"/>
                <w:szCs w:val="28"/>
              </w:rPr>
            </w:pPr>
            <w:r w:rsidRPr="003D5CF7">
              <w:rPr>
                <w:sz w:val="28"/>
                <w:szCs w:val="28"/>
              </w:rPr>
              <w:t>FECHA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BD1BAC" w:rsidP="003D5CF7">
            <w:pPr>
              <w:jc w:val="both"/>
            </w:pPr>
            <w:r w:rsidRPr="003D5CF7">
              <w:t xml:space="preserve">Responsable del Proceso de </w:t>
            </w:r>
            <w:r w:rsidR="003D5CF7" w:rsidRPr="003D5CF7">
              <w:t>Análisis</w:t>
            </w:r>
            <w:r w:rsidRPr="003D5CF7">
              <w:t xml:space="preserve"> y Planteamiento del Campo de Ciencias Naturales (Materia de </w:t>
            </w:r>
            <w:r w:rsidR="003D5CF7" w:rsidRPr="003D5CF7">
              <w:t>Biología</w:t>
            </w:r>
            <w:r w:rsidRPr="003D5CF7">
              <w:t xml:space="preserve">) en la </w:t>
            </w:r>
            <w:r w:rsidR="003D5CF7" w:rsidRPr="003D5CF7">
              <w:t>Reactivación</w:t>
            </w:r>
            <w:r w:rsidRPr="003D5CF7">
              <w:t xml:space="preserve"> de Contenidos </w:t>
            </w:r>
            <w:r w:rsidR="003D5CF7" w:rsidRPr="003D5CF7">
              <w:t>Académicos</w:t>
            </w:r>
            <w:r w:rsidRPr="003D5CF7">
              <w:t xml:space="preserve"> (Etapa zona y estatal</w:t>
            </w:r>
            <w:proofErr w:type="gramStart"/>
            <w:r w:rsidRPr="003D5CF7">
              <w:t xml:space="preserve">) </w:t>
            </w:r>
            <w:r w:rsidR="00D6261C" w:rsidRPr="003D5CF7">
              <w:t>.</w:t>
            </w:r>
            <w:proofErr w:type="gramEnd"/>
          </w:p>
        </w:tc>
        <w:tc>
          <w:tcPr>
            <w:tcW w:w="4489" w:type="dxa"/>
          </w:tcPr>
          <w:p w:rsidR="00BD1BAC" w:rsidRPr="003D5CF7" w:rsidRDefault="00BD1BAC" w:rsidP="00BD1BAC">
            <w:pPr>
              <w:jc w:val="center"/>
            </w:pPr>
          </w:p>
          <w:p w:rsidR="00BD1BAC" w:rsidRPr="003D5CF7" w:rsidRDefault="00BD1BAC" w:rsidP="00BD1BAC">
            <w:pPr>
              <w:jc w:val="center"/>
            </w:pPr>
          </w:p>
          <w:p w:rsidR="00BD1BAC" w:rsidRPr="003D5CF7" w:rsidRDefault="00BD1BAC" w:rsidP="00BD1BAC">
            <w:pPr>
              <w:jc w:val="center"/>
            </w:pPr>
            <w:r w:rsidRPr="003D5CF7">
              <w:t>Noviembre de 1996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14DAC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D6261C" w:rsidRPr="007D1BD6">
              <w:rPr>
                <w:b/>
              </w:rPr>
              <w:t xml:space="preserve"> de exámenes</w:t>
            </w:r>
            <w:r w:rsidR="00D6261C" w:rsidRPr="003D5CF7">
              <w:t xml:space="preserve"> del X</w:t>
            </w:r>
            <w:r w:rsidR="007D1BD6">
              <w:t xml:space="preserve"> </w:t>
            </w:r>
            <w:r w:rsidR="00D6261C" w:rsidRPr="003D5CF7">
              <w:t>CEA</w:t>
            </w:r>
            <w:r w:rsidR="003D5CF7" w:rsidRPr="003D5CF7">
              <w:t xml:space="preserve"> </w:t>
            </w:r>
            <w:r w:rsidR="00D6261C" w:rsidRPr="003D5CF7">
              <w:t>y</w:t>
            </w:r>
            <w:r w:rsidR="003D5CF7" w:rsidRPr="003D5CF7">
              <w:t xml:space="preserve"> </w:t>
            </w:r>
            <w:r w:rsidR="00D6261C" w:rsidRPr="003D5CF7">
              <w:t xml:space="preserve">C, </w:t>
            </w:r>
            <w:r w:rsidR="003D5CF7" w:rsidRPr="003D5CF7">
              <w:t>Biología</w:t>
            </w:r>
            <w:r w:rsidR="00D6261C" w:rsidRPr="003D5CF7">
              <w:t xml:space="preserve"> 1 y 2.</w:t>
            </w:r>
          </w:p>
        </w:tc>
        <w:tc>
          <w:tcPr>
            <w:tcW w:w="4489" w:type="dxa"/>
          </w:tcPr>
          <w:p w:rsidR="00D6261C" w:rsidRPr="003D5CF7" w:rsidRDefault="00D6261C" w:rsidP="003D5CF7">
            <w:pPr>
              <w:jc w:val="center"/>
            </w:pPr>
            <w:r w:rsidRPr="003D5CF7">
              <w:t>Marzo 1997</w:t>
            </w:r>
          </w:p>
          <w:p w:rsidR="00D6261C" w:rsidRPr="003D5CF7" w:rsidRDefault="00D6261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14DAC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D6261C" w:rsidRPr="007D1BD6">
              <w:rPr>
                <w:b/>
              </w:rPr>
              <w:t xml:space="preserve"> de exámenes de </w:t>
            </w:r>
            <w:r w:rsidR="003D5CF7" w:rsidRPr="007D1BD6">
              <w:rPr>
                <w:b/>
              </w:rPr>
              <w:t>Biología</w:t>
            </w:r>
            <w:r w:rsidR="00D6261C" w:rsidRPr="007D1BD6">
              <w:rPr>
                <w:b/>
              </w:rPr>
              <w:t xml:space="preserve"> 1 y 2</w:t>
            </w:r>
            <w:r w:rsidR="00D6261C" w:rsidRPr="003D5CF7">
              <w:t xml:space="preserve"> en su etapa de Plantel, Zona y Estatal correspondiente al XI CEA y C.</w:t>
            </w:r>
          </w:p>
        </w:tc>
        <w:tc>
          <w:tcPr>
            <w:tcW w:w="4489" w:type="dxa"/>
          </w:tcPr>
          <w:p w:rsidR="00BD1BAC" w:rsidRPr="003D5CF7" w:rsidRDefault="00BD1BA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  <w:r w:rsidRPr="003D5CF7">
              <w:t>Enero de 1998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D6261C" w:rsidP="003D5CF7">
            <w:pPr>
              <w:jc w:val="both"/>
            </w:pPr>
            <w:r w:rsidRPr="007D1BD6">
              <w:rPr>
                <w:b/>
              </w:rPr>
              <w:t>Elaborad</w:t>
            </w:r>
            <w:r w:rsidR="00C14DAC" w:rsidRPr="007D1BD6">
              <w:rPr>
                <w:b/>
              </w:rPr>
              <w:t>ora</w:t>
            </w:r>
            <w:r w:rsidRPr="007D1BD6">
              <w:rPr>
                <w:b/>
              </w:rPr>
              <w:t xml:space="preserve"> de exámenes de </w:t>
            </w:r>
            <w:r w:rsidR="003D5CF7" w:rsidRPr="007D1BD6">
              <w:rPr>
                <w:b/>
              </w:rPr>
              <w:t>Biología</w:t>
            </w:r>
            <w:r w:rsidRPr="007D1BD6">
              <w:rPr>
                <w:b/>
              </w:rPr>
              <w:t xml:space="preserve">  1 y 2</w:t>
            </w:r>
            <w:r w:rsidRPr="003D5CF7">
              <w:t xml:space="preserve"> en su etapa de Plantel, Zona y Estatal correspondiente al XII CEA y C.</w:t>
            </w:r>
          </w:p>
        </w:tc>
        <w:tc>
          <w:tcPr>
            <w:tcW w:w="4489" w:type="dxa"/>
          </w:tcPr>
          <w:p w:rsidR="00BD1BAC" w:rsidRPr="003D5CF7" w:rsidRDefault="00BD1BA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  <w:r w:rsidRPr="003D5CF7">
              <w:t>Febrero de 1999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14DAC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D6261C" w:rsidRPr="007D1BD6">
              <w:rPr>
                <w:b/>
              </w:rPr>
              <w:t xml:space="preserve"> de exámenes depar</w:t>
            </w:r>
            <w:r w:rsidR="003D5CF7" w:rsidRPr="007D1BD6">
              <w:rPr>
                <w:b/>
              </w:rPr>
              <w:t>ta</w:t>
            </w:r>
            <w:r w:rsidR="00D6261C" w:rsidRPr="007D1BD6">
              <w:rPr>
                <w:b/>
              </w:rPr>
              <w:t>mentales</w:t>
            </w:r>
            <w:r w:rsidR="00D6261C" w:rsidRPr="003D5CF7">
              <w:t xml:space="preserve"> del Sistema de </w:t>
            </w:r>
            <w:r w:rsidR="003D5CF7" w:rsidRPr="003D5CF7">
              <w:t>Estímulos</w:t>
            </w:r>
            <w:r w:rsidR="00D6261C" w:rsidRPr="003D5CF7">
              <w:t xml:space="preserve"> al Desempeño </w:t>
            </w:r>
            <w:r w:rsidR="003D5CF7" w:rsidRPr="003D5CF7">
              <w:t>Académico</w:t>
            </w:r>
            <w:r w:rsidR="007D1BD6">
              <w:t xml:space="preserve"> </w:t>
            </w:r>
            <w:r w:rsidR="007D1BD6" w:rsidRPr="007D1BD6">
              <w:rPr>
                <w:b/>
              </w:rPr>
              <w:t>(SISTES).</w:t>
            </w:r>
          </w:p>
        </w:tc>
        <w:tc>
          <w:tcPr>
            <w:tcW w:w="4489" w:type="dxa"/>
          </w:tcPr>
          <w:p w:rsidR="00BD1BAC" w:rsidRPr="003D5CF7" w:rsidRDefault="00BD1BA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  <w:r w:rsidRPr="003D5CF7">
              <w:t>Marzo de 1999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D6261C" w:rsidRPr="007D1BD6">
              <w:rPr>
                <w:b/>
              </w:rPr>
              <w:t xml:space="preserve"> de exámenes de </w:t>
            </w:r>
            <w:r w:rsidR="003D5CF7" w:rsidRPr="007D1BD6">
              <w:rPr>
                <w:b/>
              </w:rPr>
              <w:t>Biología</w:t>
            </w:r>
            <w:r w:rsidR="00D6261C" w:rsidRPr="007D1BD6">
              <w:rPr>
                <w:b/>
              </w:rPr>
              <w:t xml:space="preserve"> 1 y 2 en su Etapa Plantel, Zona y Estatal</w:t>
            </w:r>
            <w:r w:rsidR="00D6261C" w:rsidRPr="003D5CF7">
              <w:t xml:space="preserve"> correspondiente al XII CEAC.</w:t>
            </w:r>
          </w:p>
        </w:tc>
        <w:tc>
          <w:tcPr>
            <w:tcW w:w="4489" w:type="dxa"/>
          </w:tcPr>
          <w:p w:rsidR="00BD1BAC" w:rsidRPr="003D5CF7" w:rsidRDefault="00BD1BA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  <w:r w:rsidRPr="003D5CF7">
              <w:t>Febrero del 2000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D6261C" w:rsidRPr="007D1BD6">
              <w:rPr>
                <w:b/>
              </w:rPr>
              <w:t xml:space="preserve"> de exámenes depar</w:t>
            </w:r>
            <w:r w:rsidR="003D5CF7" w:rsidRPr="007D1BD6">
              <w:rPr>
                <w:b/>
              </w:rPr>
              <w:t>ta</w:t>
            </w:r>
            <w:r w:rsidR="00D6261C" w:rsidRPr="007D1BD6">
              <w:rPr>
                <w:b/>
              </w:rPr>
              <w:t>mentales</w:t>
            </w:r>
            <w:r w:rsidR="00D6261C" w:rsidRPr="003D5CF7">
              <w:t xml:space="preserve"> del Sistema de </w:t>
            </w:r>
            <w:r w:rsidR="003D5CF7" w:rsidRPr="003D5CF7">
              <w:t>Estímulos</w:t>
            </w:r>
            <w:r w:rsidR="00D6261C" w:rsidRPr="003D5CF7">
              <w:t xml:space="preserve"> al Desempeño </w:t>
            </w:r>
            <w:r w:rsidR="003D5CF7" w:rsidRPr="003D5CF7">
              <w:t>Académico</w:t>
            </w:r>
            <w:r w:rsidR="00D6261C" w:rsidRPr="003D5CF7">
              <w:t xml:space="preserve"> </w:t>
            </w:r>
            <w:r w:rsidR="007D1BD6" w:rsidRPr="007D1BD6">
              <w:rPr>
                <w:b/>
              </w:rPr>
              <w:t>(SISTES)</w:t>
            </w:r>
            <w:r w:rsidR="007D1BD6">
              <w:rPr>
                <w:b/>
              </w:rPr>
              <w:t xml:space="preserve"> </w:t>
            </w:r>
            <w:r w:rsidR="00D6261C" w:rsidRPr="003D5CF7">
              <w:t>del Semestre Ene-Jun del 2000.</w:t>
            </w:r>
            <w:r w:rsidR="007D1BD6">
              <w:t xml:space="preserve"> </w:t>
            </w:r>
          </w:p>
        </w:tc>
        <w:tc>
          <w:tcPr>
            <w:tcW w:w="4489" w:type="dxa"/>
          </w:tcPr>
          <w:p w:rsidR="00BD1BAC" w:rsidRPr="003D5CF7" w:rsidRDefault="00BD1BAC" w:rsidP="00D6261C">
            <w:pPr>
              <w:jc w:val="center"/>
            </w:pPr>
          </w:p>
          <w:p w:rsidR="00D6261C" w:rsidRPr="003D5CF7" w:rsidRDefault="00D6261C" w:rsidP="00D6261C">
            <w:pPr>
              <w:jc w:val="center"/>
            </w:pPr>
            <w:r w:rsidRPr="003D5CF7">
              <w:t>Abril del 2000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7D1BD6">
              <w:rPr>
                <w:b/>
              </w:rPr>
              <w:t xml:space="preserve">Elaboradora </w:t>
            </w:r>
            <w:r w:rsidR="00D6261C" w:rsidRPr="007D1BD6">
              <w:rPr>
                <w:b/>
              </w:rPr>
              <w:t xml:space="preserve"> de exámenes depar</w:t>
            </w:r>
            <w:r w:rsidR="003D5CF7" w:rsidRPr="007D1BD6">
              <w:rPr>
                <w:b/>
              </w:rPr>
              <w:t>ta</w:t>
            </w:r>
            <w:r w:rsidR="00D6261C" w:rsidRPr="007D1BD6">
              <w:rPr>
                <w:b/>
              </w:rPr>
              <w:t>mentales</w:t>
            </w:r>
            <w:r w:rsidR="00D6261C" w:rsidRPr="003D5CF7">
              <w:t xml:space="preserve"> del Sistema de </w:t>
            </w:r>
            <w:r w:rsidR="003D5CF7" w:rsidRPr="003D5CF7">
              <w:t>Estímulos</w:t>
            </w:r>
            <w:r w:rsidR="00D6261C" w:rsidRPr="003D5CF7">
              <w:t xml:space="preserve"> al Desempeño </w:t>
            </w:r>
            <w:r w:rsidR="00715FD3" w:rsidRPr="003D5CF7">
              <w:t>Académico</w:t>
            </w:r>
            <w:r w:rsidR="00715FD3" w:rsidRPr="007D1BD6">
              <w:rPr>
                <w:b/>
              </w:rPr>
              <w:t xml:space="preserve"> (</w:t>
            </w:r>
            <w:r w:rsidR="007D1BD6" w:rsidRPr="007D1BD6">
              <w:rPr>
                <w:b/>
              </w:rPr>
              <w:t>SISTES)</w:t>
            </w:r>
            <w:r w:rsidR="007D1BD6">
              <w:t xml:space="preserve"> </w:t>
            </w:r>
            <w:r w:rsidR="00D6261C" w:rsidRPr="003D5CF7">
              <w:t xml:space="preserve"> del Semestre </w:t>
            </w:r>
            <w:proofErr w:type="spellStart"/>
            <w:r w:rsidR="00D6261C" w:rsidRPr="003D5CF7">
              <w:t>Ago</w:t>
            </w:r>
            <w:proofErr w:type="spellEnd"/>
            <w:r w:rsidR="00D6261C" w:rsidRPr="003D5CF7">
              <w:t>-Dic del 2000.</w:t>
            </w:r>
          </w:p>
        </w:tc>
        <w:tc>
          <w:tcPr>
            <w:tcW w:w="4489" w:type="dxa"/>
          </w:tcPr>
          <w:p w:rsidR="00BD1BAC" w:rsidRPr="003D5CF7" w:rsidRDefault="00BD1BAC"/>
          <w:p w:rsidR="00D6261C" w:rsidRPr="003D5CF7" w:rsidRDefault="00D6261C" w:rsidP="00D6261C">
            <w:pPr>
              <w:jc w:val="center"/>
            </w:pPr>
            <w:r w:rsidRPr="003D5CF7">
              <w:t>Octubre del 2000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7D1BD6">
              <w:rPr>
                <w:b/>
              </w:rPr>
              <w:t xml:space="preserve">Elaboradora </w:t>
            </w:r>
            <w:r w:rsidR="00D6261C" w:rsidRPr="007D1BD6">
              <w:rPr>
                <w:b/>
              </w:rPr>
              <w:t xml:space="preserve"> de exámenes de</w:t>
            </w:r>
            <w:r w:rsidR="004D113B" w:rsidRPr="007D1BD6">
              <w:rPr>
                <w:b/>
              </w:rPr>
              <w:t xml:space="preserve"> </w:t>
            </w:r>
            <w:r w:rsidR="003D5CF7" w:rsidRPr="007D1BD6">
              <w:rPr>
                <w:b/>
              </w:rPr>
              <w:t>Biología</w:t>
            </w:r>
            <w:r w:rsidR="004D113B" w:rsidRPr="003D5CF7">
              <w:t xml:space="preserve"> categoría B en su Etapa Plantel, Zona y Estatal XIV CEAC.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 w:rsidP="004D113B">
            <w:pPr>
              <w:jc w:val="center"/>
            </w:pPr>
            <w:r w:rsidRPr="003D5CF7">
              <w:t>Enero del 2001</w:t>
            </w:r>
          </w:p>
          <w:p w:rsidR="004D113B" w:rsidRPr="003D5CF7" w:rsidRDefault="004D113B" w:rsidP="004D113B">
            <w:pPr>
              <w:jc w:val="center"/>
            </w:pP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4D113B" w:rsidP="003D5CF7">
            <w:pPr>
              <w:jc w:val="center"/>
            </w:pPr>
            <w:r w:rsidRPr="003D5CF7">
              <w:t xml:space="preserve">Aplicadora de exámenes de conocimientos generales para las </w:t>
            </w:r>
            <w:r w:rsidR="003D5CF7" w:rsidRPr="003D5CF7">
              <w:t>áreas</w:t>
            </w:r>
            <w:r w:rsidRPr="003D5CF7">
              <w:t xml:space="preserve"> de Actividades </w:t>
            </w:r>
            <w:r w:rsidR="003D5CF7" w:rsidRPr="003D5CF7">
              <w:t>Artísticas</w:t>
            </w:r>
            <w:r w:rsidRPr="003D5CF7">
              <w:t xml:space="preserve"> y </w:t>
            </w:r>
            <w:r w:rsidR="003D5CF7" w:rsidRPr="003D5CF7">
              <w:t>Orientación</w:t>
            </w:r>
            <w:r w:rsidRPr="003D5CF7">
              <w:t xml:space="preserve"> Escolar</w:t>
            </w:r>
            <w:r w:rsidR="007D1BD6">
              <w:t>, Zona Norte.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 w:rsidP="004D113B">
            <w:pPr>
              <w:jc w:val="center"/>
            </w:pPr>
            <w:r w:rsidRPr="003D5CF7">
              <w:t xml:space="preserve">Mayo del 2001 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center"/>
            </w:pPr>
            <w:r w:rsidRPr="007D1BD6">
              <w:rPr>
                <w:b/>
              </w:rPr>
              <w:t xml:space="preserve">Elaboradora </w:t>
            </w:r>
            <w:r w:rsidR="004D113B" w:rsidRPr="007D1BD6">
              <w:rPr>
                <w:b/>
              </w:rPr>
              <w:t>del Modulo de aprendizaje y guía programática</w:t>
            </w:r>
            <w:r w:rsidR="004D113B" w:rsidRPr="003D5CF7">
              <w:t xml:space="preserve"> correspondiente a la asignatura </w:t>
            </w:r>
            <w:r w:rsidR="004D113B" w:rsidRPr="007D1BD6">
              <w:rPr>
                <w:b/>
              </w:rPr>
              <w:t xml:space="preserve">Temas Selectos de </w:t>
            </w:r>
            <w:r w:rsidR="003D5CF7" w:rsidRPr="007D1BD6">
              <w:rPr>
                <w:b/>
              </w:rPr>
              <w:t>Biología</w:t>
            </w:r>
            <w:r w:rsidR="004D113B" w:rsidRPr="007D1BD6">
              <w:rPr>
                <w:b/>
              </w:rPr>
              <w:t>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 w:rsidP="004D113B">
            <w:pPr>
              <w:jc w:val="center"/>
            </w:pPr>
            <w:r w:rsidRPr="003D5CF7">
              <w:t>Agosto del 2001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center"/>
            </w:pPr>
            <w:r w:rsidRPr="007D1BD6">
              <w:rPr>
                <w:b/>
              </w:rPr>
              <w:t xml:space="preserve">Elaboradora </w:t>
            </w:r>
            <w:r w:rsidR="004D113B" w:rsidRPr="007D1BD6">
              <w:rPr>
                <w:b/>
              </w:rPr>
              <w:t xml:space="preserve"> de exámenes depar</w:t>
            </w:r>
            <w:r w:rsidR="003D5CF7" w:rsidRPr="007D1BD6">
              <w:rPr>
                <w:b/>
              </w:rPr>
              <w:t>ta</w:t>
            </w:r>
            <w:r w:rsidR="004D113B" w:rsidRPr="007D1BD6">
              <w:rPr>
                <w:b/>
              </w:rPr>
              <w:t>mentales</w:t>
            </w:r>
            <w:r w:rsidR="004D113B" w:rsidRPr="003D5CF7">
              <w:t xml:space="preserve"> del Sistema de </w:t>
            </w:r>
            <w:r w:rsidR="003D5CF7" w:rsidRPr="003D5CF7">
              <w:t>Estímulos</w:t>
            </w:r>
            <w:r w:rsidR="004D113B" w:rsidRPr="003D5CF7">
              <w:t xml:space="preserve"> al Desempeño </w:t>
            </w:r>
            <w:r w:rsidR="003D5CF7" w:rsidRPr="003D5CF7">
              <w:lastRenderedPageBreak/>
              <w:t>Académico</w:t>
            </w:r>
            <w:r w:rsidR="007D1BD6">
              <w:t xml:space="preserve"> </w:t>
            </w:r>
            <w:r w:rsidR="007D1BD6" w:rsidRPr="007D1BD6">
              <w:rPr>
                <w:b/>
              </w:rPr>
              <w:t>(SISTES)</w:t>
            </w:r>
            <w:r w:rsidR="004D113B" w:rsidRPr="003D5CF7">
              <w:t xml:space="preserve"> del Semestre </w:t>
            </w:r>
            <w:proofErr w:type="spellStart"/>
            <w:r w:rsidR="004D113B" w:rsidRPr="003D5CF7">
              <w:t>Ago</w:t>
            </w:r>
            <w:proofErr w:type="spellEnd"/>
            <w:r w:rsidR="004D113B" w:rsidRPr="003D5CF7">
              <w:t>-Dic del 2001.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 w:rsidP="004D113B">
            <w:pPr>
              <w:jc w:val="center"/>
            </w:pPr>
            <w:r w:rsidRPr="003D5CF7">
              <w:t>Octubre del 2001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3D5CF7" w:rsidP="003D5CF7">
            <w:pPr>
              <w:jc w:val="center"/>
            </w:pPr>
            <w:r w:rsidRPr="003D5CF7">
              <w:lastRenderedPageBreak/>
              <w:t>Participación</w:t>
            </w:r>
            <w:r w:rsidR="004D113B" w:rsidRPr="003D5CF7">
              <w:t xml:space="preserve"> en comisión para determinación de temas de cada una de las materias del campo de Ciencia Naturales a considerar para elaboración de exámenes de dominio de profesores principiantes en el Programa SISTES.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/>
          <w:p w:rsidR="004D113B" w:rsidRPr="003D5CF7" w:rsidRDefault="004D113B" w:rsidP="004D113B">
            <w:pPr>
              <w:jc w:val="center"/>
            </w:pPr>
            <w:r w:rsidRPr="003D5CF7">
              <w:t>Noviembre del 2001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center"/>
            </w:pPr>
            <w:r w:rsidRPr="007D1BD6">
              <w:rPr>
                <w:b/>
              </w:rPr>
              <w:t xml:space="preserve">Elaboradora </w:t>
            </w:r>
            <w:r w:rsidR="004D113B" w:rsidRPr="007D1BD6">
              <w:rPr>
                <w:b/>
              </w:rPr>
              <w:t xml:space="preserve"> de exámenes depar</w:t>
            </w:r>
            <w:r w:rsidR="003D5CF7" w:rsidRPr="007D1BD6">
              <w:rPr>
                <w:b/>
              </w:rPr>
              <w:t>ta</w:t>
            </w:r>
            <w:r w:rsidR="004D113B" w:rsidRPr="007D1BD6">
              <w:rPr>
                <w:b/>
              </w:rPr>
              <w:t>mentales</w:t>
            </w:r>
            <w:r w:rsidR="004D113B" w:rsidRPr="003D5CF7">
              <w:t xml:space="preserve"> del Sistema de </w:t>
            </w:r>
            <w:r w:rsidR="003D5CF7" w:rsidRPr="003D5CF7">
              <w:t>Estímulos</w:t>
            </w:r>
            <w:r w:rsidR="004D113B" w:rsidRPr="003D5CF7">
              <w:t xml:space="preserve"> al Desempeño </w:t>
            </w:r>
            <w:r w:rsidR="003D5CF7" w:rsidRPr="003D5CF7">
              <w:t>Académico</w:t>
            </w:r>
            <w:r w:rsidR="009B60EB">
              <w:t xml:space="preserve"> </w:t>
            </w:r>
            <w:r w:rsidR="007D1BD6" w:rsidRPr="007D1BD6">
              <w:rPr>
                <w:b/>
              </w:rPr>
              <w:t>(SISTES)</w:t>
            </w:r>
            <w:r w:rsidR="004D113B" w:rsidRPr="003D5CF7">
              <w:t xml:space="preserve"> del Semestre </w:t>
            </w:r>
            <w:proofErr w:type="spellStart"/>
            <w:r w:rsidR="004D113B" w:rsidRPr="003D5CF7">
              <w:t>Ago</w:t>
            </w:r>
            <w:proofErr w:type="spellEnd"/>
            <w:r w:rsidR="004D113B" w:rsidRPr="003D5CF7">
              <w:t>-Dic del 2002.</w:t>
            </w:r>
          </w:p>
        </w:tc>
        <w:tc>
          <w:tcPr>
            <w:tcW w:w="4489" w:type="dxa"/>
          </w:tcPr>
          <w:p w:rsidR="00BD1BAC" w:rsidRPr="003D5CF7" w:rsidRDefault="00BD1BAC"/>
          <w:p w:rsidR="004D113B" w:rsidRPr="003D5CF7" w:rsidRDefault="004D113B" w:rsidP="004D113B">
            <w:pPr>
              <w:jc w:val="center"/>
            </w:pPr>
            <w:r w:rsidRPr="003D5CF7">
              <w:t>Septiembre del 2002</w:t>
            </w:r>
          </w:p>
        </w:tc>
      </w:tr>
      <w:tr w:rsidR="00BD1BAC" w:rsidRPr="003D5CF7" w:rsidTr="00BD1BAC">
        <w:tc>
          <w:tcPr>
            <w:tcW w:w="4489" w:type="dxa"/>
          </w:tcPr>
          <w:p w:rsidR="00C043EB" w:rsidRPr="003D5CF7" w:rsidRDefault="00C043EB" w:rsidP="003D5CF7">
            <w:pPr>
              <w:jc w:val="center"/>
            </w:pPr>
            <w:r w:rsidRPr="003D5CF7">
              <w:t>Comisionada par</w:t>
            </w:r>
            <w:r w:rsidR="00954F1E">
              <w:t xml:space="preserve">a </w:t>
            </w:r>
            <w:r w:rsidRPr="003D5CF7">
              <w:t xml:space="preserve"> </w:t>
            </w:r>
            <w:r w:rsidRPr="009B60EB">
              <w:rPr>
                <w:b/>
              </w:rPr>
              <w:t xml:space="preserve">el seguimiento a la evaluación de </w:t>
            </w:r>
            <w:r w:rsidR="003D5CF7" w:rsidRPr="009B60EB">
              <w:rPr>
                <w:b/>
              </w:rPr>
              <w:t>Módulos</w:t>
            </w:r>
            <w:r w:rsidRPr="009B60EB">
              <w:rPr>
                <w:b/>
              </w:rPr>
              <w:t xml:space="preserve"> de </w:t>
            </w:r>
            <w:r w:rsidR="003D5CF7" w:rsidRPr="009B60EB">
              <w:rPr>
                <w:b/>
              </w:rPr>
              <w:t>Aprendizaje</w:t>
            </w:r>
            <w:r w:rsidRPr="009B60EB">
              <w:rPr>
                <w:b/>
              </w:rPr>
              <w:t>.</w:t>
            </w:r>
          </w:p>
        </w:tc>
        <w:tc>
          <w:tcPr>
            <w:tcW w:w="4489" w:type="dxa"/>
          </w:tcPr>
          <w:p w:rsidR="00C043EB" w:rsidRPr="003D5CF7" w:rsidRDefault="00C043EB" w:rsidP="00C043EB">
            <w:pPr>
              <w:jc w:val="center"/>
            </w:pPr>
            <w:r w:rsidRPr="003D5CF7">
              <w:t>Enero del 2003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043EB" w:rsidP="003D5CF7">
            <w:pPr>
              <w:jc w:val="center"/>
            </w:pPr>
            <w:r w:rsidRPr="003D5CF7">
              <w:t xml:space="preserve">Comisionada para </w:t>
            </w:r>
            <w:r w:rsidRPr="009B60EB">
              <w:rPr>
                <w:b/>
              </w:rPr>
              <w:t xml:space="preserve">Curso-Taller Reactivos para evaluar competencias </w:t>
            </w:r>
            <w:r w:rsidR="003D5CF7" w:rsidRPr="009B60EB">
              <w:rPr>
                <w:b/>
              </w:rPr>
              <w:t>Académicas</w:t>
            </w:r>
            <w:r w:rsidRPr="009B60EB">
              <w:rPr>
                <w:b/>
              </w:rPr>
              <w:t>.</w:t>
            </w:r>
          </w:p>
        </w:tc>
        <w:tc>
          <w:tcPr>
            <w:tcW w:w="4489" w:type="dxa"/>
          </w:tcPr>
          <w:p w:rsidR="00BD1BAC" w:rsidRPr="003D5CF7" w:rsidRDefault="00BD1BAC"/>
          <w:p w:rsidR="00C043EB" w:rsidRPr="003D5CF7" w:rsidRDefault="00C043EB" w:rsidP="00C043EB">
            <w:pPr>
              <w:jc w:val="center"/>
            </w:pPr>
            <w:r w:rsidRPr="003D5CF7">
              <w:t>Agosto del 2003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043EB" w:rsidP="003D5CF7">
            <w:pPr>
              <w:jc w:val="center"/>
            </w:pPr>
            <w:r w:rsidRPr="003D5CF7">
              <w:t xml:space="preserve">Comisionada para trabajo en </w:t>
            </w:r>
            <w:r w:rsidRPr="009B60EB">
              <w:rPr>
                <w:b/>
              </w:rPr>
              <w:t xml:space="preserve">el seguimiento a la elaboración de Modulo de Aprendizaje de Temas Selectos de </w:t>
            </w:r>
            <w:r w:rsidR="003D5CF7" w:rsidRPr="009B60EB">
              <w:rPr>
                <w:b/>
              </w:rPr>
              <w:t>Biología</w:t>
            </w:r>
            <w:r w:rsidRPr="009B60EB">
              <w:rPr>
                <w:b/>
              </w:rPr>
              <w:t>.</w:t>
            </w:r>
          </w:p>
        </w:tc>
        <w:tc>
          <w:tcPr>
            <w:tcW w:w="4489" w:type="dxa"/>
          </w:tcPr>
          <w:p w:rsidR="00C043EB" w:rsidRPr="003D5CF7" w:rsidRDefault="00C043EB" w:rsidP="00C043EB">
            <w:pPr>
              <w:jc w:val="center"/>
            </w:pPr>
          </w:p>
          <w:p w:rsidR="00BD1BAC" w:rsidRPr="003D5CF7" w:rsidRDefault="00C043EB" w:rsidP="00C043EB">
            <w:pPr>
              <w:jc w:val="center"/>
            </w:pPr>
            <w:r w:rsidRPr="003D5CF7">
              <w:t>Septiembre del 2003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center"/>
            </w:pPr>
            <w:r w:rsidRPr="009B60EB">
              <w:rPr>
                <w:b/>
              </w:rPr>
              <w:t xml:space="preserve">Elaboradora </w:t>
            </w:r>
            <w:r w:rsidR="00C043EB" w:rsidRPr="009B60EB">
              <w:rPr>
                <w:b/>
              </w:rPr>
              <w:t>de exámenes depar</w:t>
            </w:r>
            <w:r w:rsidR="003D5CF7" w:rsidRPr="009B60EB">
              <w:rPr>
                <w:b/>
              </w:rPr>
              <w:t>ta</w:t>
            </w:r>
            <w:r w:rsidR="00C043EB" w:rsidRPr="009B60EB">
              <w:rPr>
                <w:b/>
              </w:rPr>
              <w:t>mentales</w:t>
            </w:r>
            <w:r w:rsidR="00C043EB" w:rsidRPr="003D5CF7">
              <w:t xml:space="preserve"> del Sistema de </w:t>
            </w:r>
            <w:r w:rsidR="003D5CF7" w:rsidRPr="003D5CF7">
              <w:t>Estímulos</w:t>
            </w:r>
            <w:r w:rsidR="00C043EB" w:rsidRPr="003D5CF7">
              <w:t xml:space="preserve"> al Desempeño </w:t>
            </w:r>
            <w:r w:rsidR="003D5CF7" w:rsidRPr="003D5CF7">
              <w:t>Académico</w:t>
            </w:r>
            <w:r w:rsidR="00C043EB" w:rsidRPr="003D5CF7">
              <w:t xml:space="preserve"> </w:t>
            </w:r>
            <w:r w:rsidR="009B60EB" w:rsidRPr="007D1BD6">
              <w:rPr>
                <w:b/>
              </w:rPr>
              <w:t>(SISTES</w:t>
            </w:r>
            <w:proofErr w:type="gramStart"/>
            <w:r w:rsidR="009B60EB" w:rsidRPr="007D1BD6">
              <w:rPr>
                <w:b/>
              </w:rPr>
              <w:t>)</w:t>
            </w:r>
            <w:r w:rsidR="00C043EB" w:rsidRPr="003D5CF7">
              <w:t>del</w:t>
            </w:r>
            <w:proofErr w:type="gramEnd"/>
            <w:r w:rsidR="00C043EB" w:rsidRPr="003D5CF7">
              <w:t xml:space="preserve"> Semestre Ago-Dic del 2003.</w:t>
            </w:r>
          </w:p>
        </w:tc>
        <w:tc>
          <w:tcPr>
            <w:tcW w:w="4489" w:type="dxa"/>
          </w:tcPr>
          <w:p w:rsidR="00C043EB" w:rsidRPr="003D5CF7" w:rsidRDefault="00C043EB" w:rsidP="00C043EB">
            <w:pPr>
              <w:jc w:val="center"/>
            </w:pPr>
          </w:p>
          <w:p w:rsidR="00C043EB" w:rsidRPr="003D5CF7" w:rsidRDefault="00C043EB" w:rsidP="00C043EB">
            <w:pPr>
              <w:jc w:val="center"/>
            </w:pPr>
            <w:r w:rsidRPr="003D5CF7">
              <w:t>Octubre del  2003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9B60EB">
              <w:rPr>
                <w:b/>
              </w:rPr>
              <w:t xml:space="preserve">Elaboradora </w:t>
            </w:r>
            <w:r w:rsidR="00C043EB" w:rsidRPr="009B60EB">
              <w:rPr>
                <w:b/>
              </w:rPr>
              <w:t xml:space="preserve"> de exámenes de </w:t>
            </w:r>
            <w:r w:rsidR="003D5CF7" w:rsidRPr="009B60EB">
              <w:rPr>
                <w:b/>
              </w:rPr>
              <w:t>Biología</w:t>
            </w:r>
            <w:r w:rsidR="00C043EB" w:rsidRPr="009B60EB">
              <w:rPr>
                <w:b/>
              </w:rPr>
              <w:t xml:space="preserve"> </w:t>
            </w:r>
            <w:r w:rsidR="003D5CF7" w:rsidRPr="003D5CF7">
              <w:t>Categoría</w:t>
            </w:r>
            <w:r w:rsidR="00C043EB" w:rsidRPr="003D5CF7">
              <w:t xml:space="preserve"> B Etapa Eliminatoria y Estatal XIV CEAC.</w:t>
            </w:r>
          </w:p>
        </w:tc>
        <w:tc>
          <w:tcPr>
            <w:tcW w:w="4489" w:type="dxa"/>
          </w:tcPr>
          <w:p w:rsidR="00BD1BAC" w:rsidRPr="003D5CF7" w:rsidRDefault="00C043EB" w:rsidP="00C043EB">
            <w:pPr>
              <w:jc w:val="center"/>
            </w:pPr>
            <w:r w:rsidRPr="003D5CF7">
              <w:t>Enero del 2004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C043EB" w:rsidP="003D5CF7">
            <w:pPr>
              <w:jc w:val="both"/>
            </w:pPr>
            <w:r w:rsidRPr="003D5CF7">
              <w:t xml:space="preserve">Comisionada en el planteamiento de </w:t>
            </w:r>
            <w:r w:rsidRPr="009B60EB">
              <w:rPr>
                <w:b/>
              </w:rPr>
              <w:t xml:space="preserve">correcciones al Modulo de Aprendizaje </w:t>
            </w:r>
            <w:r w:rsidR="00877708" w:rsidRPr="009B60EB">
              <w:rPr>
                <w:b/>
              </w:rPr>
              <w:t xml:space="preserve">de Temas Selectos de </w:t>
            </w:r>
            <w:r w:rsidR="003D5CF7" w:rsidRPr="009B60EB">
              <w:rPr>
                <w:b/>
              </w:rPr>
              <w:t>Biología</w:t>
            </w:r>
            <w:r w:rsidR="00877708" w:rsidRPr="003D5CF7">
              <w:t>.</w:t>
            </w:r>
          </w:p>
        </w:tc>
        <w:tc>
          <w:tcPr>
            <w:tcW w:w="4489" w:type="dxa"/>
          </w:tcPr>
          <w:p w:rsidR="00BD1BAC" w:rsidRPr="003D5CF7" w:rsidRDefault="00BD1BAC" w:rsidP="00877708">
            <w:pPr>
              <w:jc w:val="center"/>
            </w:pPr>
          </w:p>
          <w:p w:rsidR="00877708" w:rsidRPr="003D5CF7" w:rsidRDefault="00877708" w:rsidP="00877708">
            <w:pPr>
              <w:jc w:val="center"/>
            </w:pPr>
            <w:r w:rsidRPr="003D5CF7">
              <w:t>Enero del 2004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877708" w:rsidP="003D5CF7">
            <w:pPr>
              <w:jc w:val="both"/>
            </w:pPr>
            <w:r w:rsidRPr="003D5CF7">
              <w:t xml:space="preserve">Comisionada dentro del </w:t>
            </w:r>
            <w:r w:rsidRPr="009B60EB">
              <w:rPr>
                <w:b/>
              </w:rPr>
              <w:t xml:space="preserve">Programa de Fortalecimiento </w:t>
            </w:r>
            <w:r w:rsidR="003D5CF7" w:rsidRPr="009B60EB">
              <w:rPr>
                <w:b/>
              </w:rPr>
              <w:t>Académico</w:t>
            </w:r>
            <w:r w:rsidRPr="009B60EB">
              <w:rPr>
                <w:b/>
              </w:rPr>
              <w:t xml:space="preserve"> </w:t>
            </w:r>
            <w:r w:rsidRPr="003D5CF7">
              <w:t>de los alumnos alumnos del 6to. Semestre</w:t>
            </w:r>
          </w:p>
        </w:tc>
        <w:tc>
          <w:tcPr>
            <w:tcW w:w="4489" w:type="dxa"/>
          </w:tcPr>
          <w:p w:rsidR="00BD1BAC" w:rsidRPr="003D5CF7" w:rsidRDefault="00BD1BAC" w:rsidP="00877708">
            <w:pPr>
              <w:jc w:val="center"/>
            </w:pPr>
          </w:p>
          <w:p w:rsidR="00877708" w:rsidRPr="003D5CF7" w:rsidRDefault="00877708" w:rsidP="00877708">
            <w:pPr>
              <w:jc w:val="center"/>
            </w:pPr>
            <w:r w:rsidRPr="003D5CF7">
              <w:t>Septiembre del 2004</w:t>
            </w:r>
          </w:p>
          <w:p w:rsidR="00877708" w:rsidRPr="003D5CF7" w:rsidRDefault="00877708" w:rsidP="00877708">
            <w:pPr>
              <w:jc w:val="center"/>
            </w:pP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954F1E" w:rsidP="003D5CF7">
            <w:pPr>
              <w:jc w:val="both"/>
            </w:pPr>
            <w:r w:rsidRPr="009B60EB">
              <w:rPr>
                <w:b/>
              </w:rPr>
              <w:t>Elaboradora</w:t>
            </w:r>
            <w:r w:rsidR="00877708" w:rsidRPr="009B60EB">
              <w:rPr>
                <w:b/>
              </w:rPr>
              <w:t xml:space="preserve"> de Examen de </w:t>
            </w:r>
            <w:r w:rsidR="003D5CF7" w:rsidRPr="009B60EB">
              <w:rPr>
                <w:b/>
              </w:rPr>
              <w:t>Biología</w:t>
            </w:r>
            <w:r w:rsidR="00877708" w:rsidRPr="009B60EB">
              <w:rPr>
                <w:b/>
              </w:rPr>
              <w:t>,</w:t>
            </w:r>
            <w:r w:rsidR="00877708" w:rsidRPr="003D5CF7">
              <w:t xml:space="preserve"> </w:t>
            </w:r>
            <w:r w:rsidR="003D5CF7" w:rsidRPr="003D5CF7">
              <w:t>Categoría</w:t>
            </w:r>
            <w:r w:rsidR="00877708" w:rsidRPr="003D5CF7">
              <w:t xml:space="preserve"> B, Etapa Eliminatoria y Estatal.</w:t>
            </w:r>
          </w:p>
        </w:tc>
        <w:tc>
          <w:tcPr>
            <w:tcW w:w="4489" w:type="dxa"/>
          </w:tcPr>
          <w:p w:rsidR="00BD1BAC" w:rsidRPr="003D5CF7" w:rsidRDefault="00877708" w:rsidP="00877708">
            <w:pPr>
              <w:jc w:val="center"/>
            </w:pPr>
            <w:r w:rsidRPr="003D5CF7">
              <w:t>Enero del 2005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3D5CF7" w:rsidP="003D5CF7">
            <w:pPr>
              <w:jc w:val="both"/>
            </w:pPr>
            <w:r w:rsidRPr="009B60EB">
              <w:rPr>
                <w:b/>
              </w:rPr>
              <w:t>Impartición</w:t>
            </w:r>
            <w:r w:rsidR="00877708" w:rsidRPr="009B60EB">
              <w:rPr>
                <w:b/>
              </w:rPr>
              <w:t xml:space="preserve"> del 1er. Taller de Fortalecimiento</w:t>
            </w:r>
            <w:r w:rsidR="00877708" w:rsidRPr="003D5CF7">
              <w:t xml:space="preserve"> para alumnos del 6to. Semestre del 13 al 19 de Abril.</w:t>
            </w:r>
          </w:p>
        </w:tc>
        <w:tc>
          <w:tcPr>
            <w:tcW w:w="4489" w:type="dxa"/>
          </w:tcPr>
          <w:p w:rsidR="00BD1BAC" w:rsidRPr="003D5CF7" w:rsidRDefault="00BD1BAC" w:rsidP="00877708">
            <w:pPr>
              <w:jc w:val="center"/>
            </w:pPr>
          </w:p>
          <w:p w:rsidR="00877708" w:rsidRPr="003D5CF7" w:rsidRDefault="00877708" w:rsidP="00877708">
            <w:pPr>
              <w:jc w:val="center"/>
            </w:pPr>
            <w:r w:rsidRPr="003D5CF7">
              <w:t>Abril del 2005</w:t>
            </w:r>
          </w:p>
        </w:tc>
      </w:tr>
      <w:tr w:rsidR="00BD1BAC" w:rsidRPr="003D5CF7" w:rsidTr="00BD1BAC">
        <w:tc>
          <w:tcPr>
            <w:tcW w:w="4489" w:type="dxa"/>
          </w:tcPr>
          <w:p w:rsidR="00BD1BAC" w:rsidRPr="003D5CF7" w:rsidRDefault="007D1BD6" w:rsidP="003D5CF7">
            <w:pPr>
              <w:jc w:val="both"/>
            </w:pPr>
            <w:r w:rsidRPr="007D1BD6">
              <w:rPr>
                <w:b/>
              </w:rPr>
              <w:t>Elaboradora</w:t>
            </w:r>
            <w:r w:rsidR="00877708" w:rsidRPr="007D1BD6">
              <w:rPr>
                <w:b/>
              </w:rPr>
              <w:t xml:space="preserve"> de exámenes de dominio</w:t>
            </w:r>
            <w:r w:rsidR="00877708" w:rsidRPr="003D5CF7">
              <w:t xml:space="preserve"> para el campo de Ciencias Naturales.</w:t>
            </w:r>
          </w:p>
        </w:tc>
        <w:tc>
          <w:tcPr>
            <w:tcW w:w="4489" w:type="dxa"/>
          </w:tcPr>
          <w:p w:rsidR="00BD1BAC" w:rsidRPr="003D5CF7" w:rsidRDefault="00877708" w:rsidP="00877708">
            <w:pPr>
              <w:jc w:val="center"/>
            </w:pPr>
            <w:r w:rsidRPr="003D5CF7">
              <w:t>Abril del 2005</w:t>
            </w:r>
          </w:p>
        </w:tc>
      </w:tr>
      <w:tr w:rsidR="00954F1E" w:rsidRPr="003D5CF7" w:rsidTr="00BD1BAC">
        <w:tc>
          <w:tcPr>
            <w:tcW w:w="4489" w:type="dxa"/>
          </w:tcPr>
          <w:p w:rsidR="00954F1E" w:rsidRPr="003D5CF7" w:rsidRDefault="00954F1E" w:rsidP="003D5CF7">
            <w:pPr>
              <w:jc w:val="both"/>
            </w:pPr>
            <w:r w:rsidRPr="00C54F9D">
              <w:rPr>
                <w:b/>
              </w:rPr>
              <w:t>Elaborador del Modulo de Aprendizaje de Temas Selectos de Biología II</w:t>
            </w:r>
            <w:r>
              <w:rPr>
                <w:b/>
              </w:rPr>
              <w:t>.</w:t>
            </w:r>
          </w:p>
        </w:tc>
        <w:tc>
          <w:tcPr>
            <w:tcW w:w="4489" w:type="dxa"/>
          </w:tcPr>
          <w:p w:rsidR="00954F1E" w:rsidRPr="003D5CF7" w:rsidRDefault="00954F1E" w:rsidP="00877708">
            <w:pPr>
              <w:jc w:val="center"/>
            </w:pPr>
            <w:r>
              <w:t>Marzo-Junio 2008</w:t>
            </w:r>
          </w:p>
        </w:tc>
      </w:tr>
      <w:tr w:rsidR="00954F1E" w:rsidRPr="003D5CF7" w:rsidTr="00BD1BAC">
        <w:tc>
          <w:tcPr>
            <w:tcW w:w="4489" w:type="dxa"/>
          </w:tcPr>
          <w:p w:rsidR="00954F1E" w:rsidRPr="003D5CF7" w:rsidRDefault="00954F1E" w:rsidP="003D5CF7">
            <w:pPr>
              <w:jc w:val="both"/>
            </w:pPr>
            <w:r w:rsidRPr="00C54F9D">
              <w:rPr>
                <w:b/>
              </w:rPr>
              <w:t>Revisora de Contenidos del Modulo de Aprendizaje de Biología 2</w:t>
            </w:r>
            <w:r>
              <w:t>.</w:t>
            </w:r>
          </w:p>
        </w:tc>
        <w:tc>
          <w:tcPr>
            <w:tcW w:w="4489" w:type="dxa"/>
          </w:tcPr>
          <w:p w:rsidR="00954F1E" w:rsidRPr="003D5CF7" w:rsidRDefault="00954F1E" w:rsidP="00877708">
            <w:pPr>
              <w:jc w:val="center"/>
            </w:pPr>
            <w:r>
              <w:t>Enero-Febrero del 2009.</w:t>
            </w:r>
          </w:p>
        </w:tc>
      </w:tr>
      <w:tr w:rsidR="00954F1E" w:rsidRPr="003D5CF7" w:rsidTr="00BD1BAC">
        <w:tc>
          <w:tcPr>
            <w:tcW w:w="4489" w:type="dxa"/>
          </w:tcPr>
          <w:p w:rsidR="00954F1E" w:rsidRPr="003D5CF7" w:rsidRDefault="00954F1E" w:rsidP="003D5CF7">
            <w:pPr>
              <w:jc w:val="both"/>
            </w:pPr>
            <w:r w:rsidRPr="00954F1E">
              <w:rPr>
                <w:b/>
              </w:rPr>
              <w:t>Elaboradora de Examen de Oposición</w:t>
            </w:r>
            <w:r>
              <w:t xml:space="preserve"> de Temas Selectos de Química.</w:t>
            </w:r>
          </w:p>
        </w:tc>
        <w:tc>
          <w:tcPr>
            <w:tcW w:w="4489" w:type="dxa"/>
          </w:tcPr>
          <w:p w:rsidR="00954F1E" w:rsidRPr="003D5CF7" w:rsidRDefault="00954F1E" w:rsidP="00877708">
            <w:pPr>
              <w:jc w:val="center"/>
            </w:pPr>
            <w:r>
              <w:t>Noviembre del 2010.</w:t>
            </w:r>
          </w:p>
        </w:tc>
      </w:tr>
      <w:tr w:rsidR="00954F1E" w:rsidRPr="003D5CF7" w:rsidTr="00BD1BAC">
        <w:tc>
          <w:tcPr>
            <w:tcW w:w="4489" w:type="dxa"/>
          </w:tcPr>
          <w:p w:rsidR="00954F1E" w:rsidRPr="003D5CF7" w:rsidRDefault="00954F1E" w:rsidP="003D5CF7">
            <w:pPr>
              <w:jc w:val="both"/>
            </w:pPr>
            <w:r w:rsidRPr="00C54F9D">
              <w:rPr>
                <w:b/>
              </w:rPr>
              <w:t>Elaborador del examen</w:t>
            </w:r>
            <w:r>
              <w:t xml:space="preserve"> en sus etapas de Plantel, Zona y Estatal  para  el  XXVI </w:t>
            </w:r>
            <w:r w:rsidRPr="00C54F9D">
              <w:rPr>
                <w:b/>
              </w:rPr>
              <w:t xml:space="preserve"> Concurso Estatal, Académico y Cultural</w:t>
            </w:r>
          </w:p>
        </w:tc>
        <w:tc>
          <w:tcPr>
            <w:tcW w:w="4489" w:type="dxa"/>
          </w:tcPr>
          <w:p w:rsidR="00954F1E" w:rsidRPr="003D5CF7" w:rsidRDefault="00954F1E" w:rsidP="00877708">
            <w:pPr>
              <w:jc w:val="center"/>
            </w:pPr>
            <w:r>
              <w:t>Febrero del 2013.</w:t>
            </w:r>
          </w:p>
        </w:tc>
      </w:tr>
      <w:tr w:rsidR="007D1BD6" w:rsidRPr="003D5CF7" w:rsidTr="00BD1BAC">
        <w:tc>
          <w:tcPr>
            <w:tcW w:w="4489" w:type="dxa"/>
          </w:tcPr>
          <w:p w:rsidR="007D1BD6" w:rsidRPr="00C54F9D" w:rsidRDefault="007D1BD6" w:rsidP="003D5CF7">
            <w:pPr>
              <w:jc w:val="both"/>
              <w:rPr>
                <w:b/>
              </w:rPr>
            </w:pPr>
            <w:r w:rsidRPr="00C54F9D">
              <w:rPr>
                <w:b/>
              </w:rPr>
              <w:t>Jurado</w:t>
            </w:r>
            <w:r>
              <w:t xml:space="preserve"> en la asignatura de Biología, en su </w:t>
            </w:r>
            <w:r w:rsidRPr="00C54F9D">
              <w:rPr>
                <w:b/>
              </w:rPr>
              <w:t>etapa estatal</w:t>
            </w:r>
          </w:p>
        </w:tc>
        <w:tc>
          <w:tcPr>
            <w:tcW w:w="4489" w:type="dxa"/>
          </w:tcPr>
          <w:p w:rsidR="007D1BD6" w:rsidRDefault="007D1BD6" w:rsidP="00877708">
            <w:pPr>
              <w:jc w:val="center"/>
            </w:pPr>
            <w:r>
              <w:t>Marzo del 2013.</w:t>
            </w:r>
          </w:p>
        </w:tc>
      </w:tr>
    </w:tbl>
    <w:p w:rsidR="00866F71" w:rsidRPr="003D5CF7" w:rsidRDefault="00866F71">
      <w:pPr>
        <w:rPr>
          <w:rFonts w:ascii="Arial" w:hAnsi="Arial" w:cs="Arial"/>
        </w:rPr>
      </w:pPr>
    </w:p>
    <w:sectPr w:rsidR="00866F71" w:rsidRPr="003D5CF7" w:rsidSect="00C54F9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B5E3B"/>
    <w:multiLevelType w:val="hybridMultilevel"/>
    <w:tmpl w:val="D1009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F0D1F"/>
    <w:multiLevelType w:val="hybridMultilevel"/>
    <w:tmpl w:val="92323338"/>
    <w:lvl w:ilvl="0" w:tplc="B2503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6E"/>
    <w:rsid w:val="0000515C"/>
    <w:rsid w:val="00017E57"/>
    <w:rsid w:val="000D4988"/>
    <w:rsid w:val="001557F3"/>
    <w:rsid w:val="00166299"/>
    <w:rsid w:val="001B51CD"/>
    <w:rsid w:val="001F087C"/>
    <w:rsid w:val="001F12CB"/>
    <w:rsid w:val="002263F7"/>
    <w:rsid w:val="002321CE"/>
    <w:rsid w:val="0023752B"/>
    <w:rsid w:val="002623DD"/>
    <w:rsid w:val="002F7A71"/>
    <w:rsid w:val="00301F93"/>
    <w:rsid w:val="00306588"/>
    <w:rsid w:val="003C7976"/>
    <w:rsid w:val="003D5CF7"/>
    <w:rsid w:val="0041156E"/>
    <w:rsid w:val="004155D4"/>
    <w:rsid w:val="004331BD"/>
    <w:rsid w:val="004835C3"/>
    <w:rsid w:val="004D113B"/>
    <w:rsid w:val="00503004"/>
    <w:rsid w:val="00510E82"/>
    <w:rsid w:val="00566049"/>
    <w:rsid w:val="005F49E7"/>
    <w:rsid w:val="006146A5"/>
    <w:rsid w:val="0066641D"/>
    <w:rsid w:val="006C321C"/>
    <w:rsid w:val="006C5018"/>
    <w:rsid w:val="006E6E60"/>
    <w:rsid w:val="00715FD3"/>
    <w:rsid w:val="007210EE"/>
    <w:rsid w:val="00721166"/>
    <w:rsid w:val="007238D2"/>
    <w:rsid w:val="0076382D"/>
    <w:rsid w:val="00763D04"/>
    <w:rsid w:val="0077604A"/>
    <w:rsid w:val="00783CC7"/>
    <w:rsid w:val="007D1BD6"/>
    <w:rsid w:val="007D6266"/>
    <w:rsid w:val="007E22A2"/>
    <w:rsid w:val="00866F71"/>
    <w:rsid w:val="00877708"/>
    <w:rsid w:val="00895282"/>
    <w:rsid w:val="00896F4D"/>
    <w:rsid w:val="008D2E75"/>
    <w:rsid w:val="008D78B1"/>
    <w:rsid w:val="00932F4E"/>
    <w:rsid w:val="00933707"/>
    <w:rsid w:val="00954F1E"/>
    <w:rsid w:val="0097174F"/>
    <w:rsid w:val="0097274C"/>
    <w:rsid w:val="009A15EE"/>
    <w:rsid w:val="009B60EB"/>
    <w:rsid w:val="009C4706"/>
    <w:rsid w:val="009E6FF5"/>
    <w:rsid w:val="00AD32BF"/>
    <w:rsid w:val="00BD1BAC"/>
    <w:rsid w:val="00BE599A"/>
    <w:rsid w:val="00BE626B"/>
    <w:rsid w:val="00BE7B31"/>
    <w:rsid w:val="00C043EB"/>
    <w:rsid w:val="00C14DAC"/>
    <w:rsid w:val="00C50B4C"/>
    <w:rsid w:val="00C54F9D"/>
    <w:rsid w:val="00CA25FC"/>
    <w:rsid w:val="00CA5126"/>
    <w:rsid w:val="00D419A3"/>
    <w:rsid w:val="00D544FD"/>
    <w:rsid w:val="00D6261C"/>
    <w:rsid w:val="00DC7A89"/>
    <w:rsid w:val="00DE6DB6"/>
    <w:rsid w:val="00E15F04"/>
    <w:rsid w:val="00E71952"/>
    <w:rsid w:val="00E741EC"/>
    <w:rsid w:val="00E964CC"/>
    <w:rsid w:val="00ED2A4F"/>
    <w:rsid w:val="00FA4321"/>
    <w:rsid w:val="00FB76DB"/>
    <w:rsid w:val="00FC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C332A4-A93D-4F9D-BA4B-FEE47E7E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1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1938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Azucena</dc:creator>
  <cp:lastModifiedBy>09-juridico-7840</cp:lastModifiedBy>
  <cp:revision>2</cp:revision>
  <dcterms:created xsi:type="dcterms:W3CDTF">2017-05-22T18:31:00Z</dcterms:created>
  <dcterms:modified xsi:type="dcterms:W3CDTF">2017-05-22T18:31:00Z</dcterms:modified>
</cp:coreProperties>
</file>